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2C9F" w14:textId="12F5B0CC" w:rsidR="0043497F" w:rsidRDefault="003E6688" w:rsidP="003E6688">
      <w:pPr>
        <w:pStyle w:val="Title"/>
        <w:ind w:left="0"/>
      </w:pPr>
      <w:r>
        <w:rPr>
          <w:color w:val="00A8E0"/>
          <w:w w:val="105"/>
        </w:rPr>
        <w:t xml:space="preserve">                   </w:t>
      </w:r>
      <w:r w:rsidR="00C613A4">
        <w:rPr>
          <w:color w:val="00A8E0"/>
          <w:w w:val="105"/>
        </w:rPr>
        <w:t>Facility</w:t>
      </w:r>
      <w:r w:rsidR="00C613A4">
        <w:rPr>
          <w:color w:val="00A8E0"/>
          <w:spacing w:val="20"/>
          <w:w w:val="105"/>
        </w:rPr>
        <w:t xml:space="preserve"> </w:t>
      </w:r>
      <w:r w:rsidR="00C613A4">
        <w:rPr>
          <w:color w:val="00A8E0"/>
          <w:w w:val="105"/>
        </w:rPr>
        <w:t>Round</w:t>
      </w:r>
      <w:r w:rsidR="00C613A4">
        <w:rPr>
          <w:color w:val="00A8E0"/>
          <w:spacing w:val="25"/>
          <w:w w:val="105"/>
        </w:rPr>
        <w:t xml:space="preserve"> </w:t>
      </w:r>
      <w:r w:rsidR="00C613A4">
        <w:rPr>
          <w:color w:val="00A8E0"/>
          <w:w w:val="105"/>
        </w:rPr>
        <w:t>Report</w:t>
      </w:r>
      <w:r w:rsidR="00C613A4">
        <w:rPr>
          <w:color w:val="00A8E0"/>
          <w:spacing w:val="26"/>
          <w:w w:val="105"/>
        </w:rPr>
        <w:t xml:space="preserve"> </w:t>
      </w:r>
      <w:r w:rsidR="00C613A4">
        <w:rPr>
          <w:color w:val="00A8E0"/>
          <w:spacing w:val="-2"/>
          <w:w w:val="105"/>
        </w:rPr>
        <w:t>Format</w:t>
      </w:r>
    </w:p>
    <w:p w14:paraId="1ED772AE" w14:textId="77777777" w:rsidR="0043497F" w:rsidRDefault="0043497F">
      <w:pPr>
        <w:pStyle w:val="BodyText"/>
        <w:spacing w:before="5"/>
        <w:rPr>
          <w:sz w:val="19"/>
        </w:rPr>
      </w:pPr>
    </w:p>
    <w:p w14:paraId="4A57496A" w14:textId="77777777" w:rsidR="0043497F" w:rsidRDefault="00C613A4">
      <w:pPr>
        <w:pStyle w:val="BodyText"/>
        <w:spacing w:before="100" w:line="268" w:lineRule="auto"/>
        <w:ind w:left="932" w:right="947"/>
      </w:pPr>
      <w:r>
        <w:rPr>
          <w:color w:val="585858"/>
          <w:w w:val="110"/>
        </w:rPr>
        <w:t>This report format is designed to systematically document findings from routine safety rounds conducted within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healthcare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facility.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captures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observations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related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infrastructure,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equipment,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emergency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exits,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fire safety, hazardous conditions, and compliance with safety protocols.</w:t>
      </w:r>
    </w:p>
    <w:p w14:paraId="11A836EF" w14:textId="77777777" w:rsidR="0043497F" w:rsidRDefault="00C613A4">
      <w:pPr>
        <w:pStyle w:val="BodyText"/>
        <w:spacing w:before="158" w:line="268" w:lineRule="auto"/>
        <w:ind w:left="932" w:right="947"/>
      </w:pP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format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ensures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accountability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recording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identified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risks,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corrective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actions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taken,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responsible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personnel, and timelines for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resolution. It supports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 xml:space="preserve">continuous monitoring and improvement of the hospital's safety </w:t>
      </w:r>
      <w:r>
        <w:rPr>
          <w:color w:val="585858"/>
          <w:spacing w:val="-2"/>
          <w:w w:val="110"/>
        </w:rPr>
        <w:t>environment.</w:t>
      </w:r>
    </w:p>
    <w:p w14:paraId="7D5036FA" w14:textId="77777777" w:rsidR="0043497F" w:rsidRDefault="0043497F">
      <w:pPr>
        <w:pStyle w:val="BodyText"/>
        <w:rPr>
          <w:sz w:val="20"/>
        </w:rPr>
      </w:pPr>
    </w:p>
    <w:p w14:paraId="095A11F4" w14:textId="45576C87" w:rsidR="0043497F" w:rsidRDefault="00046C04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8180A3" wp14:editId="7821D78E">
                <wp:simplePos x="0" y="0"/>
                <wp:positionH relativeFrom="page">
                  <wp:posOffset>499745</wp:posOffset>
                </wp:positionH>
                <wp:positionV relativeFrom="paragraph">
                  <wp:posOffset>150495</wp:posOffset>
                </wp:positionV>
                <wp:extent cx="5854065" cy="332740"/>
                <wp:effectExtent l="0" t="0" r="0" b="0"/>
                <wp:wrapTopAndBottom/>
                <wp:docPr id="110072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3327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E627C" w14:textId="77777777" w:rsidR="0043497F" w:rsidRDefault="00C613A4">
                            <w:pPr>
                              <w:spacing w:before="126"/>
                              <w:ind w:left="3439" w:right="3439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24"/>
                              </w:rPr>
                              <w:t>Round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  <w:t>Report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180A3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39.35pt;margin-top:11.85pt;width:460.95pt;height:26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" fillcolor="black" stroked="f">
                <v:textbox inset="0,0,0,0">
                  <w:txbxContent>
                    <w:p w14:paraId="19EE627C" w14:textId="77777777" w:rsidR="0043497F" w:rsidRDefault="00C613A4">
                      <w:pPr>
                        <w:spacing w:before="126"/>
                        <w:ind w:left="3439" w:right="3439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24"/>
                        </w:rPr>
                        <w:t>Facility</w:t>
                      </w:r>
                      <w:r>
                        <w:rPr>
                          <w:b/>
                          <w:color w:val="FFFFFF"/>
                          <w:spacing w:val="-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24"/>
                        </w:rPr>
                        <w:t>Round</w:t>
                      </w:r>
                      <w:r>
                        <w:rPr>
                          <w:b/>
                          <w:color w:val="FFFFFF"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5"/>
                          <w:sz w:val="24"/>
                        </w:rPr>
                        <w:t>Report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6F7E4D" w14:textId="77777777" w:rsidR="0043497F" w:rsidRDefault="0043497F">
      <w:pPr>
        <w:pStyle w:val="BodyText"/>
        <w:spacing w:before="7"/>
        <w:rPr>
          <w:sz w:val="25"/>
        </w:rPr>
      </w:pPr>
    </w:p>
    <w:p w14:paraId="534D46CF" w14:textId="77777777" w:rsidR="0043497F" w:rsidRDefault="003146D5">
      <w:pPr>
        <w:spacing w:before="99"/>
        <w:ind w:left="2560" w:right="2561"/>
        <w:jc w:val="center"/>
        <w:rPr>
          <w:b/>
          <w:sz w:val="36"/>
        </w:rPr>
      </w:pPr>
      <w:r>
        <w:rPr>
          <w:b/>
          <w:w w:val="80"/>
          <w:sz w:val="36"/>
        </w:rPr>
        <w:t>Name of the</w:t>
      </w:r>
      <w:r w:rsidR="00C613A4">
        <w:rPr>
          <w:b/>
          <w:spacing w:val="11"/>
          <w:sz w:val="36"/>
        </w:rPr>
        <w:t xml:space="preserve"> </w:t>
      </w:r>
      <w:r w:rsidR="00C613A4">
        <w:rPr>
          <w:b/>
          <w:spacing w:val="-2"/>
          <w:w w:val="95"/>
          <w:sz w:val="36"/>
        </w:rPr>
        <w:t>Hospital</w:t>
      </w:r>
    </w:p>
    <w:p w14:paraId="56A2502F" w14:textId="77777777" w:rsidR="0043497F" w:rsidRDefault="00C613A4">
      <w:pPr>
        <w:spacing w:before="46"/>
        <w:ind w:left="2560" w:right="2562"/>
        <w:jc w:val="center"/>
        <w:rPr>
          <w:b/>
          <w:sz w:val="28"/>
        </w:rPr>
      </w:pPr>
      <w:r>
        <w:rPr>
          <w:b/>
          <w:color w:val="404040"/>
          <w:w w:val="95"/>
          <w:sz w:val="28"/>
        </w:rPr>
        <w:t>Facility</w:t>
      </w:r>
      <w:r>
        <w:rPr>
          <w:b/>
          <w:color w:val="404040"/>
          <w:spacing w:val="-1"/>
          <w:w w:val="95"/>
          <w:sz w:val="28"/>
        </w:rPr>
        <w:t xml:space="preserve"> </w:t>
      </w:r>
      <w:r>
        <w:rPr>
          <w:b/>
          <w:color w:val="404040"/>
          <w:w w:val="95"/>
          <w:sz w:val="28"/>
        </w:rPr>
        <w:t>Round</w:t>
      </w:r>
      <w:r>
        <w:rPr>
          <w:b/>
          <w:color w:val="404040"/>
          <w:spacing w:val="-2"/>
          <w:sz w:val="28"/>
        </w:rPr>
        <w:t xml:space="preserve"> </w:t>
      </w:r>
      <w:r>
        <w:rPr>
          <w:b/>
          <w:color w:val="404040"/>
          <w:spacing w:val="-2"/>
          <w:w w:val="95"/>
          <w:sz w:val="28"/>
        </w:rPr>
        <w:t>Report</w:t>
      </w:r>
    </w:p>
    <w:p w14:paraId="2BEB04E0" w14:textId="77777777" w:rsidR="0043497F" w:rsidRDefault="0043497F">
      <w:pPr>
        <w:pStyle w:val="BodyText"/>
        <w:rPr>
          <w:b/>
          <w:sz w:val="20"/>
        </w:rPr>
      </w:pPr>
    </w:p>
    <w:p w14:paraId="7226CB21" w14:textId="77777777" w:rsidR="0043497F" w:rsidRDefault="0043497F">
      <w:pPr>
        <w:pStyle w:val="BodyText"/>
        <w:spacing w:after="1"/>
        <w:rPr>
          <w:b/>
          <w:sz w:val="26"/>
        </w:rPr>
      </w:pPr>
    </w:p>
    <w:tbl>
      <w:tblPr>
        <w:tblW w:w="0" w:type="auto"/>
        <w:tblInd w:w="8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3422"/>
      </w:tblGrid>
      <w:tr w:rsidR="0043497F" w14:paraId="09C95914" w14:textId="77777777">
        <w:trPr>
          <w:trHeight w:val="351"/>
        </w:trPr>
        <w:tc>
          <w:tcPr>
            <w:tcW w:w="2610" w:type="dxa"/>
          </w:tcPr>
          <w:p w14:paraId="554BB550" w14:textId="77777777" w:rsidR="0043497F" w:rsidRDefault="00C613A4">
            <w:pPr>
              <w:pStyle w:val="TableParagraph"/>
              <w:spacing w:before="17"/>
              <w:ind w:left="50"/>
              <w:rPr>
                <w:sz w:val="18"/>
              </w:rPr>
            </w:pPr>
            <w:r>
              <w:rPr>
                <w:color w:val="404040"/>
                <w:spacing w:val="-2"/>
                <w:w w:val="105"/>
                <w:sz w:val="18"/>
              </w:rPr>
              <w:t>Date:</w:t>
            </w:r>
          </w:p>
        </w:tc>
        <w:tc>
          <w:tcPr>
            <w:tcW w:w="3422" w:type="dxa"/>
          </w:tcPr>
          <w:p w14:paraId="54778F82" w14:textId="77777777" w:rsidR="0043497F" w:rsidRDefault="00C613A4">
            <w:pPr>
              <w:pStyle w:val="TableParagraph"/>
              <w:spacing w:line="208" w:lineRule="exact"/>
              <w:ind w:left="2141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Areas</w:t>
            </w:r>
            <w:r>
              <w:rPr>
                <w:color w:val="404040"/>
                <w:spacing w:val="-11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Covered:</w:t>
            </w:r>
          </w:p>
        </w:tc>
      </w:tr>
      <w:tr w:rsidR="0043497F" w14:paraId="661709F5" w14:textId="77777777">
        <w:trPr>
          <w:trHeight w:val="424"/>
        </w:trPr>
        <w:tc>
          <w:tcPr>
            <w:tcW w:w="2610" w:type="dxa"/>
          </w:tcPr>
          <w:p w14:paraId="0C6B087E" w14:textId="77777777" w:rsidR="0043497F" w:rsidRDefault="00C613A4">
            <w:pPr>
              <w:pStyle w:val="TableParagraph"/>
              <w:spacing w:before="122"/>
              <w:ind w:left="50"/>
              <w:rPr>
                <w:sz w:val="18"/>
              </w:rPr>
            </w:pPr>
            <w:r>
              <w:rPr>
                <w:color w:val="404040"/>
                <w:w w:val="105"/>
                <w:sz w:val="18"/>
              </w:rPr>
              <w:t>Round</w:t>
            </w:r>
            <w:r>
              <w:rPr>
                <w:color w:val="404040"/>
                <w:spacing w:val="-1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Conducted</w:t>
            </w:r>
            <w:r>
              <w:rPr>
                <w:color w:val="404040"/>
                <w:spacing w:val="9"/>
                <w:w w:val="105"/>
                <w:sz w:val="18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8"/>
              </w:rPr>
              <w:t>by:</w:t>
            </w:r>
          </w:p>
        </w:tc>
        <w:tc>
          <w:tcPr>
            <w:tcW w:w="3422" w:type="dxa"/>
          </w:tcPr>
          <w:p w14:paraId="01319468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4CFC112E" w14:textId="77777777">
        <w:trPr>
          <w:trHeight w:val="391"/>
        </w:trPr>
        <w:tc>
          <w:tcPr>
            <w:tcW w:w="2610" w:type="dxa"/>
          </w:tcPr>
          <w:p w14:paraId="1CE5F458" w14:textId="77777777" w:rsidR="0043497F" w:rsidRDefault="00C613A4">
            <w:pPr>
              <w:pStyle w:val="TableParagraph"/>
              <w:spacing w:before="90"/>
              <w:ind w:left="5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Team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4"/>
                <w:w w:val="115"/>
                <w:sz w:val="18"/>
              </w:rPr>
              <w:t>Lead:</w:t>
            </w:r>
          </w:p>
        </w:tc>
        <w:tc>
          <w:tcPr>
            <w:tcW w:w="3422" w:type="dxa"/>
          </w:tcPr>
          <w:p w14:paraId="3CDB87F8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28B2A46E" w14:textId="77777777">
        <w:trPr>
          <w:trHeight w:val="301"/>
        </w:trPr>
        <w:tc>
          <w:tcPr>
            <w:tcW w:w="2610" w:type="dxa"/>
          </w:tcPr>
          <w:p w14:paraId="7D2BF49D" w14:textId="77777777" w:rsidR="0043497F" w:rsidRDefault="00C613A4">
            <w:pPr>
              <w:pStyle w:val="TableParagraph"/>
              <w:spacing w:before="90" w:line="191" w:lineRule="exact"/>
              <w:ind w:left="50"/>
              <w:rPr>
                <w:sz w:val="18"/>
              </w:rPr>
            </w:pPr>
            <w:r>
              <w:rPr>
                <w:color w:val="404040"/>
                <w:spacing w:val="-2"/>
                <w:w w:val="115"/>
                <w:sz w:val="18"/>
              </w:rPr>
              <w:t>Members:</w:t>
            </w:r>
          </w:p>
        </w:tc>
        <w:tc>
          <w:tcPr>
            <w:tcW w:w="3422" w:type="dxa"/>
          </w:tcPr>
          <w:p w14:paraId="1A542240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5AC5C2" w14:textId="77777777" w:rsidR="0043497F" w:rsidRDefault="0043497F">
      <w:pPr>
        <w:pStyle w:val="BodyText"/>
        <w:rPr>
          <w:b/>
          <w:sz w:val="20"/>
        </w:rPr>
      </w:pPr>
    </w:p>
    <w:p w14:paraId="7D618D59" w14:textId="77777777" w:rsidR="0043497F" w:rsidRDefault="0043497F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806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1039"/>
        <w:gridCol w:w="1559"/>
        <w:gridCol w:w="1559"/>
        <w:gridCol w:w="1559"/>
      </w:tblGrid>
      <w:tr w:rsidR="0043497F" w14:paraId="4C935CF4" w14:textId="77777777">
        <w:trPr>
          <w:trHeight w:val="889"/>
        </w:trPr>
        <w:tc>
          <w:tcPr>
            <w:tcW w:w="3506" w:type="dxa"/>
            <w:shd w:val="clear" w:color="auto" w:fill="D9D9D9"/>
          </w:tcPr>
          <w:p w14:paraId="2278826D" w14:textId="77777777" w:rsidR="0043497F" w:rsidRDefault="0043497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04304314" w14:textId="77777777" w:rsidR="0043497F" w:rsidRDefault="00C613A4">
            <w:pPr>
              <w:pStyle w:val="TableParagraph"/>
              <w:ind w:left="13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Parameters</w:t>
            </w:r>
          </w:p>
        </w:tc>
        <w:tc>
          <w:tcPr>
            <w:tcW w:w="1039" w:type="dxa"/>
            <w:shd w:val="clear" w:color="auto" w:fill="D9D9D9"/>
          </w:tcPr>
          <w:p w14:paraId="4A8A0193" w14:textId="77777777" w:rsidR="0043497F" w:rsidRDefault="0043497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B6B3DCB" w14:textId="77777777" w:rsidR="0043497F" w:rsidRDefault="00C613A4">
            <w:pPr>
              <w:pStyle w:val="TableParagraph"/>
              <w:spacing w:line="247" w:lineRule="auto"/>
              <w:ind w:left="13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Findings Yes/No</w:t>
            </w:r>
          </w:p>
        </w:tc>
        <w:tc>
          <w:tcPr>
            <w:tcW w:w="1559" w:type="dxa"/>
            <w:shd w:val="clear" w:color="auto" w:fill="D9D9D9"/>
          </w:tcPr>
          <w:p w14:paraId="4C2E62F9" w14:textId="77777777" w:rsidR="0043497F" w:rsidRDefault="0043497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2A97B636" w14:textId="77777777" w:rsidR="0043497F" w:rsidRDefault="00C613A4">
            <w:pPr>
              <w:pStyle w:val="TableParagraph"/>
              <w:ind w:left="1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Comment</w:t>
            </w:r>
          </w:p>
        </w:tc>
        <w:tc>
          <w:tcPr>
            <w:tcW w:w="1559" w:type="dxa"/>
            <w:shd w:val="clear" w:color="auto" w:fill="D9D9D9"/>
          </w:tcPr>
          <w:p w14:paraId="19360199" w14:textId="77777777" w:rsidR="0043497F" w:rsidRDefault="0043497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7E8051A" w14:textId="77777777" w:rsidR="0043497F" w:rsidRDefault="00C613A4">
            <w:pPr>
              <w:pStyle w:val="TableParagraph"/>
              <w:ind w:left="13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Responsibility</w:t>
            </w:r>
          </w:p>
        </w:tc>
        <w:tc>
          <w:tcPr>
            <w:tcW w:w="1559" w:type="dxa"/>
            <w:shd w:val="clear" w:color="auto" w:fill="D9D9D9"/>
          </w:tcPr>
          <w:p w14:paraId="2B188AF7" w14:textId="77777777" w:rsidR="0043497F" w:rsidRDefault="00C613A4">
            <w:pPr>
              <w:pStyle w:val="TableParagraph"/>
              <w:spacing w:before="125"/>
              <w:ind w:left="13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Timeline</w:t>
            </w:r>
          </w:p>
          <w:p w14:paraId="6797FB5F" w14:textId="77777777" w:rsidR="0043497F" w:rsidRDefault="00C613A4">
            <w:pPr>
              <w:pStyle w:val="TableParagraph"/>
              <w:spacing w:before="7" w:line="247" w:lineRule="auto"/>
              <w:ind w:left="130" w:right="10"/>
              <w:rPr>
                <w:sz w:val="18"/>
              </w:rPr>
            </w:pPr>
            <w:r>
              <w:rPr>
                <w:w w:val="115"/>
                <w:sz w:val="18"/>
              </w:rPr>
              <w:t xml:space="preserve">(Can be a date </w:t>
            </w:r>
            <w:r>
              <w:rPr>
                <w:w w:val="110"/>
                <w:sz w:val="18"/>
              </w:rPr>
              <w:t>or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time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range)</w:t>
            </w:r>
          </w:p>
        </w:tc>
      </w:tr>
      <w:tr w:rsidR="0043497F" w14:paraId="00D85EB1" w14:textId="77777777">
        <w:trPr>
          <w:trHeight w:val="771"/>
        </w:trPr>
        <w:tc>
          <w:tcPr>
            <w:tcW w:w="3506" w:type="dxa"/>
            <w:shd w:val="clear" w:color="auto" w:fill="FFFFFF"/>
          </w:tcPr>
          <w:p w14:paraId="4C61D6A1" w14:textId="77777777" w:rsidR="0043497F" w:rsidRDefault="00C613A4">
            <w:pPr>
              <w:pStyle w:val="TableParagraph"/>
              <w:spacing w:before="174" w:line="268" w:lineRule="auto"/>
              <w:ind w:left="130"/>
              <w:rPr>
                <w:sz w:val="18"/>
              </w:rPr>
            </w:pPr>
            <w:r>
              <w:rPr>
                <w:color w:val="404040"/>
                <w:spacing w:val="-2"/>
                <w:w w:val="110"/>
                <w:sz w:val="18"/>
              </w:rPr>
              <w:t>Review</w:t>
            </w:r>
            <w:r>
              <w:rPr>
                <w:color w:val="404040"/>
                <w:spacing w:val="-10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of</w:t>
            </w:r>
            <w:r>
              <w:rPr>
                <w:color w:val="404040"/>
                <w:spacing w:val="-9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open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points</w:t>
            </w:r>
            <w:r>
              <w:rPr>
                <w:color w:val="404040"/>
                <w:spacing w:val="-9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from</w:t>
            </w:r>
            <w:r>
              <w:rPr>
                <w:color w:val="404040"/>
                <w:spacing w:val="-11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the</w:t>
            </w:r>
            <w:r>
              <w:rPr>
                <w:color w:val="404040"/>
                <w:spacing w:val="-9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 xml:space="preserve">previous </w:t>
            </w:r>
            <w:r>
              <w:rPr>
                <w:color w:val="404040"/>
                <w:w w:val="110"/>
                <w:sz w:val="18"/>
              </w:rPr>
              <w:t>facility rounds reports (if any)</w:t>
            </w:r>
          </w:p>
        </w:tc>
        <w:tc>
          <w:tcPr>
            <w:tcW w:w="1039" w:type="dxa"/>
            <w:shd w:val="clear" w:color="auto" w:fill="FFFFFF"/>
          </w:tcPr>
          <w:p w14:paraId="6073BE18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5350963B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55A02468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7BA194DA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55C61458" w14:textId="77777777">
        <w:trPr>
          <w:trHeight w:val="472"/>
        </w:trPr>
        <w:tc>
          <w:tcPr>
            <w:tcW w:w="9222" w:type="dxa"/>
            <w:gridSpan w:val="5"/>
            <w:shd w:val="clear" w:color="auto" w:fill="F1F1F1"/>
          </w:tcPr>
          <w:p w14:paraId="07B56A92" w14:textId="77777777" w:rsidR="0043497F" w:rsidRDefault="00C613A4">
            <w:pPr>
              <w:pStyle w:val="TableParagraph"/>
              <w:spacing w:before="140"/>
              <w:ind w:left="130"/>
              <w:rPr>
                <w:b/>
                <w:sz w:val="18"/>
              </w:rPr>
            </w:pPr>
            <w:r>
              <w:rPr>
                <w:b/>
                <w:color w:val="404040"/>
                <w:sz w:val="18"/>
              </w:rPr>
              <w:t>Readiness</w:t>
            </w:r>
            <w:r>
              <w:rPr>
                <w:b/>
                <w:color w:val="404040"/>
                <w:spacing w:val="-8"/>
                <w:sz w:val="18"/>
              </w:rPr>
              <w:t xml:space="preserve"> </w:t>
            </w:r>
            <w:r>
              <w:rPr>
                <w:b/>
                <w:color w:val="404040"/>
                <w:sz w:val="18"/>
              </w:rPr>
              <w:t>for</w:t>
            </w:r>
            <w:r>
              <w:rPr>
                <w:b/>
                <w:color w:val="404040"/>
                <w:spacing w:val="-8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sz w:val="18"/>
              </w:rPr>
              <w:t>emergency</w:t>
            </w:r>
          </w:p>
        </w:tc>
      </w:tr>
      <w:tr w:rsidR="0043497F" w14:paraId="5C52408E" w14:textId="77777777">
        <w:trPr>
          <w:trHeight w:val="1165"/>
        </w:trPr>
        <w:tc>
          <w:tcPr>
            <w:tcW w:w="3506" w:type="dxa"/>
            <w:shd w:val="clear" w:color="auto" w:fill="FFFFFF"/>
          </w:tcPr>
          <w:p w14:paraId="2B0746E1" w14:textId="77777777" w:rsidR="0043497F" w:rsidRDefault="00C613A4">
            <w:pPr>
              <w:pStyle w:val="TableParagraph"/>
              <w:spacing w:before="139" w:line="266" w:lineRule="auto"/>
              <w:ind w:left="130" w:right="327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The emergency kits are checked and fully equipped – e.g. Disaster management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kit,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Ambulance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kit,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Code Blue kit, etc.</w:t>
            </w:r>
          </w:p>
        </w:tc>
        <w:tc>
          <w:tcPr>
            <w:tcW w:w="1039" w:type="dxa"/>
            <w:shd w:val="clear" w:color="auto" w:fill="FFFFFF"/>
          </w:tcPr>
          <w:p w14:paraId="5136EBD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4303A473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7DC8B2D4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1781742A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7DB33EF7" w14:textId="77777777">
        <w:trPr>
          <w:trHeight w:val="472"/>
        </w:trPr>
        <w:tc>
          <w:tcPr>
            <w:tcW w:w="9222" w:type="dxa"/>
            <w:gridSpan w:val="5"/>
            <w:shd w:val="clear" w:color="auto" w:fill="F1F1F1"/>
          </w:tcPr>
          <w:p w14:paraId="5A83647F" w14:textId="77777777" w:rsidR="0043497F" w:rsidRDefault="00C613A4">
            <w:pPr>
              <w:pStyle w:val="TableParagraph"/>
              <w:spacing w:before="140"/>
              <w:ind w:left="130"/>
              <w:rPr>
                <w:b/>
                <w:sz w:val="18"/>
              </w:rPr>
            </w:pPr>
            <w:r>
              <w:rPr>
                <w:b/>
                <w:color w:val="404040"/>
                <w:w w:val="95"/>
                <w:sz w:val="18"/>
              </w:rPr>
              <w:t>Facility</w:t>
            </w:r>
            <w:r>
              <w:rPr>
                <w:b/>
                <w:color w:val="404040"/>
                <w:spacing w:val="3"/>
                <w:sz w:val="18"/>
              </w:rPr>
              <w:t xml:space="preserve"> </w:t>
            </w:r>
            <w:r>
              <w:rPr>
                <w:b/>
                <w:color w:val="404040"/>
                <w:w w:val="95"/>
                <w:sz w:val="18"/>
              </w:rPr>
              <w:t>Cleanliness</w:t>
            </w:r>
            <w:r>
              <w:rPr>
                <w:b/>
                <w:color w:val="404040"/>
                <w:spacing w:val="-2"/>
                <w:sz w:val="18"/>
              </w:rPr>
              <w:t xml:space="preserve"> </w:t>
            </w:r>
            <w:r>
              <w:rPr>
                <w:b/>
                <w:color w:val="404040"/>
                <w:w w:val="95"/>
                <w:sz w:val="18"/>
              </w:rPr>
              <w:t>&amp;</w:t>
            </w:r>
            <w:r>
              <w:rPr>
                <w:b/>
                <w:color w:val="404040"/>
                <w:spacing w:val="2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w w:val="95"/>
                <w:sz w:val="18"/>
              </w:rPr>
              <w:t>Safety</w:t>
            </w:r>
          </w:p>
        </w:tc>
      </w:tr>
      <w:tr w:rsidR="0043497F" w14:paraId="100C2EF0" w14:textId="77777777">
        <w:trPr>
          <w:trHeight w:val="555"/>
        </w:trPr>
        <w:tc>
          <w:tcPr>
            <w:tcW w:w="3506" w:type="dxa"/>
            <w:shd w:val="clear" w:color="auto" w:fill="FFFFFF"/>
          </w:tcPr>
          <w:p w14:paraId="608379F9" w14:textId="77777777" w:rsidR="0043497F" w:rsidRDefault="00C613A4">
            <w:pPr>
              <w:pStyle w:val="TableParagraph"/>
              <w:spacing w:before="140"/>
              <w:ind w:left="130"/>
              <w:rPr>
                <w:sz w:val="18"/>
              </w:rPr>
            </w:pPr>
            <w:r>
              <w:rPr>
                <w:color w:val="404040"/>
                <w:spacing w:val="-2"/>
                <w:w w:val="110"/>
                <w:sz w:val="18"/>
              </w:rPr>
              <w:t>Floor</w:t>
            </w:r>
            <w:r>
              <w:rPr>
                <w:color w:val="404040"/>
                <w:spacing w:val="-7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–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Clean/Slippery/Damaged</w:t>
            </w:r>
          </w:p>
        </w:tc>
        <w:tc>
          <w:tcPr>
            <w:tcW w:w="1039" w:type="dxa"/>
            <w:shd w:val="clear" w:color="auto" w:fill="FFFFFF"/>
          </w:tcPr>
          <w:p w14:paraId="2EEB2332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0DB1F18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7E8CBDDB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785C82A0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71BC9C3B" w14:textId="77777777">
        <w:trPr>
          <w:trHeight w:val="556"/>
        </w:trPr>
        <w:tc>
          <w:tcPr>
            <w:tcW w:w="3506" w:type="dxa"/>
            <w:shd w:val="clear" w:color="auto" w:fill="FFFFFF"/>
          </w:tcPr>
          <w:p w14:paraId="3E715593" w14:textId="77777777" w:rsidR="0043497F" w:rsidRDefault="00C613A4">
            <w:pPr>
              <w:pStyle w:val="TableParagraph"/>
              <w:spacing w:before="140"/>
              <w:ind w:left="130"/>
              <w:rPr>
                <w:sz w:val="18"/>
              </w:rPr>
            </w:pPr>
            <w:r>
              <w:rPr>
                <w:color w:val="404040"/>
                <w:spacing w:val="-2"/>
                <w:w w:val="110"/>
                <w:sz w:val="18"/>
              </w:rPr>
              <w:t>Toilets</w:t>
            </w:r>
            <w:r>
              <w:rPr>
                <w:color w:val="404040"/>
                <w:spacing w:val="-4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–</w:t>
            </w:r>
            <w:r>
              <w:rPr>
                <w:color w:val="404040"/>
                <w:spacing w:val="-5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Floor/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Grab</w:t>
            </w:r>
            <w:r>
              <w:rPr>
                <w:color w:val="404040"/>
                <w:spacing w:val="-8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Bars</w:t>
            </w:r>
            <w:r>
              <w:rPr>
                <w:color w:val="404040"/>
                <w:spacing w:val="-8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 xml:space="preserve">Intact, </w:t>
            </w:r>
            <w:r>
              <w:rPr>
                <w:color w:val="404040"/>
                <w:spacing w:val="-4"/>
                <w:w w:val="110"/>
                <w:sz w:val="18"/>
              </w:rPr>
              <w:t>etc.</w:t>
            </w:r>
          </w:p>
        </w:tc>
        <w:tc>
          <w:tcPr>
            <w:tcW w:w="1039" w:type="dxa"/>
            <w:shd w:val="clear" w:color="auto" w:fill="FFFFFF"/>
          </w:tcPr>
          <w:p w14:paraId="1CECBE93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4157BC88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5DE890E9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3E0C1CE0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C281FC" w14:textId="77777777" w:rsidR="0043497F" w:rsidRDefault="0043497F">
      <w:pPr>
        <w:rPr>
          <w:rFonts w:ascii="Times New Roman"/>
          <w:sz w:val="18"/>
        </w:rPr>
        <w:sectPr w:rsidR="0043497F">
          <w:headerReference w:type="even" r:id="rId6"/>
          <w:headerReference w:type="default" r:id="rId7"/>
          <w:headerReference w:type="first" r:id="rId8"/>
          <w:type w:val="continuous"/>
          <w:pgSz w:w="10800" w:h="15600"/>
          <w:pgMar w:top="1740" w:right="0" w:bottom="686" w:left="0" w:header="254" w:footer="0" w:gutter="0"/>
          <w:pgNumType w:start="1"/>
          <w:cols w:space="720"/>
        </w:sectPr>
      </w:pPr>
    </w:p>
    <w:tbl>
      <w:tblPr>
        <w:tblW w:w="0" w:type="auto"/>
        <w:tblInd w:w="806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1039"/>
        <w:gridCol w:w="1559"/>
        <w:gridCol w:w="1559"/>
        <w:gridCol w:w="1559"/>
      </w:tblGrid>
      <w:tr w:rsidR="0043497F" w14:paraId="3FB3EA0B" w14:textId="77777777">
        <w:trPr>
          <w:trHeight w:val="772"/>
        </w:trPr>
        <w:tc>
          <w:tcPr>
            <w:tcW w:w="3506" w:type="dxa"/>
          </w:tcPr>
          <w:p w14:paraId="200198CF" w14:textId="77777777" w:rsidR="0043497F" w:rsidRDefault="00C613A4">
            <w:pPr>
              <w:pStyle w:val="TableParagraph"/>
              <w:spacing w:before="138" w:line="268" w:lineRule="auto"/>
              <w:ind w:left="13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Plumbing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works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–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Fixtures,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Drainage, Hands free taps in OT, etc.</w:t>
            </w:r>
          </w:p>
        </w:tc>
        <w:tc>
          <w:tcPr>
            <w:tcW w:w="1039" w:type="dxa"/>
          </w:tcPr>
          <w:p w14:paraId="78500534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0E48B16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AB893B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608EE8A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229298E5" w14:textId="77777777">
        <w:trPr>
          <w:trHeight w:val="771"/>
        </w:trPr>
        <w:tc>
          <w:tcPr>
            <w:tcW w:w="3506" w:type="dxa"/>
          </w:tcPr>
          <w:p w14:paraId="74266D87" w14:textId="77777777" w:rsidR="0043497F" w:rsidRDefault="00C613A4">
            <w:pPr>
              <w:pStyle w:val="TableParagraph"/>
              <w:spacing w:before="138" w:line="268" w:lineRule="auto"/>
              <w:ind w:left="130" w:right="136"/>
              <w:rPr>
                <w:sz w:val="18"/>
              </w:rPr>
            </w:pPr>
            <w:r>
              <w:rPr>
                <w:color w:val="404040"/>
                <w:w w:val="115"/>
                <w:sz w:val="18"/>
              </w:rPr>
              <w:lastRenderedPageBreak/>
              <w:t>Leakages</w:t>
            </w:r>
            <w:r>
              <w:rPr>
                <w:color w:val="404040"/>
                <w:spacing w:val="-19"/>
                <w:w w:val="115"/>
                <w:sz w:val="18"/>
              </w:rPr>
              <w:t xml:space="preserve"> </w:t>
            </w:r>
            <w:r>
              <w:rPr>
                <w:color w:val="404040"/>
                <w:w w:val="115"/>
                <w:sz w:val="18"/>
              </w:rPr>
              <w:t>and</w:t>
            </w:r>
            <w:r>
              <w:rPr>
                <w:color w:val="404040"/>
                <w:spacing w:val="-14"/>
                <w:w w:val="115"/>
                <w:sz w:val="18"/>
              </w:rPr>
              <w:t xml:space="preserve"> </w:t>
            </w:r>
            <w:r>
              <w:rPr>
                <w:color w:val="404040"/>
                <w:w w:val="115"/>
                <w:sz w:val="18"/>
              </w:rPr>
              <w:t>Drainages</w:t>
            </w:r>
            <w:r>
              <w:rPr>
                <w:color w:val="404040"/>
                <w:spacing w:val="-15"/>
                <w:w w:val="115"/>
                <w:sz w:val="18"/>
              </w:rPr>
              <w:t xml:space="preserve"> </w:t>
            </w:r>
            <w:r>
              <w:rPr>
                <w:color w:val="404040"/>
                <w:w w:val="115"/>
                <w:sz w:val="18"/>
              </w:rPr>
              <w:t>–</w:t>
            </w:r>
            <w:r>
              <w:rPr>
                <w:color w:val="404040"/>
                <w:spacing w:val="-14"/>
                <w:w w:val="115"/>
                <w:sz w:val="18"/>
              </w:rPr>
              <w:t xml:space="preserve"> </w:t>
            </w:r>
            <w:r>
              <w:rPr>
                <w:color w:val="404040"/>
                <w:w w:val="115"/>
                <w:sz w:val="18"/>
              </w:rPr>
              <w:t>Intactness, no</w:t>
            </w:r>
            <w:r>
              <w:rPr>
                <w:color w:val="404040"/>
                <w:spacing w:val="-8"/>
                <w:w w:val="115"/>
                <w:sz w:val="18"/>
              </w:rPr>
              <w:t xml:space="preserve"> </w:t>
            </w:r>
            <w:r>
              <w:rPr>
                <w:color w:val="404040"/>
                <w:w w:val="115"/>
                <w:sz w:val="18"/>
              </w:rPr>
              <w:t>leakages</w:t>
            </w:r>
          </w:p>
        </w:tc>
        <w:tc>
          <w:tcPr>
            <w:tcW w:w="1039" w:type="dxa"/>
          </w:tcPr>
          <w:p w14:paraId="0144C377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60B639A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DF8EDB4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1C3E0C5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7C56BA49" w14:textId="77777777">
        <w:trPr>
          <w:trHeight w:val="772"/>
        </w:trPr>
        <w:tc>
          <w:tcPr>
            <w:tcW w:w="3506" w:type="dxa"/>
          </w:tcPr>
          <w:p w14:paraId="6D004CED" w14:textId="77777777" w:rsidR="0043497F" w:rsidRDefault="00C613A4">
            <w:pPr>
              <w:pStyle w:val="TableParagraph"/>
              <w:spacing w:before="138" w:line="268" w:lineRule="auto"/>
              <w:ind w:left="13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Availability of</w:t>
            </w:r>
            <w:r>
              <w:rPr>
                <w:color w:val="404040"/>
                <w:spacing w:val="-7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lined</w:t>
            </w:r>
            <w:r>
              <w:rPr>
                <w:color w:val="404040"/>
                <w:spacing w:val="-3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dustbins</w:t>
            </w:r>
            <w:r>
              <w:rPr>
                <w:color w:val="404040"/>
                <w:spacing w:val="-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at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common places in the hospital</w:t>
            </w:r>
          </w:p>
        </w:tc>
        <w:tc>
          <w:tcPr>
            <w:tcW w:w="1039" w:type="dxa"/>
          </w:tcPr>
          <w:p w14:paraId="3F9401BB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C13307C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737DEC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56B9C44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456D2779" w14:textId="77777777">
        <w:trPr>
          <w:trHeight w:val="1165"/>
        </w:trPr>
        <w:tc>
          <w:tcPr>
            <w:tcW w:w="3506" w:type="dxa"/>
          </w:tcPr>
          <w:p w14:paraId="26357DB4" w14:textId="77777777" w:rsidR="0043497F" w:rsidRDefault="00C613A4">
            <w:pPr>
              <w:pStyle w:val="TableParagraph"/>
              <w:spacing w:before="138" w:line="266" w:lineRule="auto"/>
              <w:ind w:left="130"/>
              <w:rPr>
                <w:sz w:val="18"/>
              </w:rPr>
            </w:pPr>
            <w:r>
              <w:rPr>
                <w:color w:val="404040"/>
                <w:w w:val="115"/>
                <w:sz w:val="18"/>
              </w:rPr>
              <w:t xml:space="preserve">Medical Gas and Pipe line Systems – functioning of pressure gauges, </w:t>
            </w:r>
            <w:r>
              <w:rPr>
                <w:color w:val="404040"/>
                <w:w w:val="110"/>
                <w:sz w:val="18"/>
              </w:rPr>
              <w:t>connections,</w:t>
            </w:r>
            <w:r>
              <w:rPr>
                <w:color w:val="404040"/>
                <w:spacing w:val="-13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colour</w:t>
            </w:r>
            <w:r>
              <w:rPr>
                <w:color w:val="404040"/>
                <w:spacing w:val="-13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coding</w:t>
            </w:r>
            <w:r>
              <w:rPr>
                <w:color w:val="404040"/>
                <w:spacing w:val="-10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of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 xml:space="preserve">pipelines, </w:t>
            </w:r>
            <w:r>
              <w:rPr>
                <w:color w:val="404040"/>
                <w:w w:val="115"/>
                <w:sz w:val="18"/>
              </w:rPr>
              <w:t>compliance to maintenance plan, etc.</w:t>
            </w:r>
          </w:p>
        </w:tc>
        <w:tc>
          <w:tcPr>
            <w:tcW w:w="1039" w:type="dxa"/>
          </w:tcPr>
          <w:p w14:paraId="6D242D8B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FF40E75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0DB53C6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929D8C1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59A5E97D" w14:textId="77777777">
        <w:trPr>
          <w:trHeight w:val="772"/>
        </w:trPr>
        <w:tc>
          <w:tcPr>
            <w:tcW w:w="3506" w:type="dxa"/>
          </w:tcPr>
          <w:p w14:paraId="0790321D" w14:textId="77777777" w:rsidR="0043497F" w:rsidRDefault="00C613A4">
            <w:pPr>
              <w:pStyle w:val="TableParagraph"/>
              <w:spacing w:before="138"/>
              <w:ind w:left="13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Oxygen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Manifold</w:t>
            </w:r>
            <w:r>
              <w:rPr>
                <w:color w:val="404040"/>
                <w:spacing w:val="-3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–</w:t>
            </w:r>
            <w:r>
              <w:rPr>
                <w:color w:val="404040"/>
                <w:spacing w:val="-8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storage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of</w:t>
            </w:r>
            <w:r>
              <w:rPr>
                <w:color w:val="404040"/>
                <w:spacing w:val="-9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cylinders,</w:t>
            </w:r>
          </w:p>
          <w:p w14:paraId="41DF3E41" w14:textId="77777777" w:rsidR="0043497F" w:rsidRDefault="00C613A4">
            <w:pPr>
              <w:pStyle w:val="TableParagraph"/>
              <w:spacing w:before="25"/>
              <w:ind w:left="13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availability of</w:t>
            </w:r>
            <w:r>
              <w:rPr>
                <w:color w:val="404040"/>
                <w:spacing w:val="-8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fire</w:t>
            </w:r>
            <w:r>
              <w:rPr>
                <w:color w:val="404040"/>
                <w:spacing w:val="-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extinguishers,</w:t>
            </w:r>
            <w:r>
              <w:rPr>
                <w:color w:val="404040"/>
                <w:spacing w:val="-3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4"/>
                <w:w w:val="110"/>
                <w:sz w:val="18"/>
              </w:rPr>
              <w:t>etc.</w:t>
            </w:r>
          </w:p>
        </w:tc>
        <w:tc>
          <w:tcPr>
            <w:tcW w:w="1039" w:type="dxa"/>
          </w:tcPr>
          <w:p w14:paraId="2C64148A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674AC35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4FF17F7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94726BD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49AA1BAF" w14:textId="77777777">
        <w:trPr>
          <w:trHeight w:val="934"/>
        </w:trPr>
        <w:tc>
          <w:tcPr>
            <w:tcW w:w="3506" w:type="dxa"/>
          </w:tcPr>
          <w:p w14:paraId="4CFB4F87" w14:textId="77777777" w:rsidR="0043497F" w:rsidRDefault="00C613A4">
            <w:pPr>
              <w:pStyle w:val="TableParagraph"/>
              <w:spacing w:before="139" w:line="266" w:lineRule="auto"/>
              <w:ind w:left="130" w:right="327"/>
              <w:rPr>
                <w:sz w:val="18"/>
              </w:rPr>
            </w:pPr>
            <w:r>
              <w:rPr>
                <w:color w:val="404040"/>
                <w:spacing w:val="-2"/>
                <w:w w:val="115"/>
                <w:sz w:val="18"/>
              </w:rPr>
              <w:t>Waste</w:t>
            </w:r>
            <w:r>
              <w:rPr>
                <w:color w:val="404040"/>
                <w:spacing w:val="-17"/>
                <w:w w:val="115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5"/>
                <w:sz w:val="18"/>
              </w:rPr>
              <w:t>furniture</w:t>
            </w:r>
            <w:r>
              <w:rPr>
                <w:color w:val="404040"/>
                <w:spacing w:val="-7"/>
                <w:w w:val="115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5"/>
                <w:sz w:val="18"/>
              </w:rPr>
              <w:t>and</w:t>
            </w:r>
            <w:r>
              <w:rPr>
                <w:color w:val="404040"/>
                <w:spacing w:val="-12"/>
                <w:w w:val="115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5"/>
                <w:sz w:val="18"/>
              </w:rPr>
              <w:t>other</w:t>
            </w:r>
            <w:r>
              <w:rPr>
                <w:color w:val="404040"/>
                <w:spacing w:val="-14"/>
                <w:w w:val="115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5"/>
                <w:sz w:val="18"/>
              </w:rPr>
              <w:t>junk</w:t>
            </w:r>
            <w:r>
              <w:rPr>
                <w:color w:val="404040"/>
                <w:spacing w:val="-12"/>
                <w:w w:val="115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5"/>
                <w:sz w:val="18"/>
              </w:rPr>
              <w:t xml:space="preserve">not </w:t>
            </w:r>
            <w:r>
              <w:rPr>
                <w:color w:val="404040"/>
                <w:w w:val="110"/>
                <w:sz w:val="18"/>
              </w:rPr>
              <w:t>dumped</w:t>
            </w:r>
            <w:r>
              <w:rPr>
                <w:color w:val="404040"/>
                <w:spacing w:val="-9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on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hospital</w:t>
            </w:r>
            <w:r>
              <w:rPr>
                <w:color w:val="404040"/>
                <w:spacing w:val="-11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terraces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/</w:t>
            </w:r>
            <w:r>
              <w:rPr>
                <w:color w:val="404040"/>
                <w:spacing w:val="-11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in</w:t>
            </w:r>
            <w:r>
              <w:rPr>
                <w:color w:val="404040"/>
                <w:spacing w:val="-10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 xml:space="preserve">the </w:t>
            </w:r>
            <w:r>
              <w:rPr>
                <w:color w:val="404040"/>
                <w:w w:val="115"/>
                <w:sz w:val="18"/>
              </w:rPr>
              <w:t>way of emergency exits, etc.</w:t>
            </w:r>
          </w:p>
        </w:tc>
        <w:tc>
          <w:tcPr>
            <w:tcW w:w="1039" w:type="dxa"/>
          </w:tcPr>
          <w:p w14:paraId="6026D631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CF40212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8005870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04D89BE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29E0C89D" w14:textId="77777777">
        <w:trPr>
          <w:trHeight w:val="771"/>
        </w:trPr>
        <w:tc>
          <w:tcPr>
            <w:tcW w:w="3506" w:type="dxa"/>
          </w:tcPr>
          <w:p w14:paraId="1DF4E45D" w14:textId="77777777" w:rsidR="0043497F" w:rsidRDefault="00C613A4">
            <w:pPr>
              <w:pStyle w:val="TableParagraph"/>
              <w:spacing w:before="139"/>
              <w:ind w:left="13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Storage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of any</w:t>
            </w:r>
            <w:r>
              <w:rPr>
                <w:color w:val="404040"/>
                <w:spacing w:val="-1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hazardous</w:t>
            </w:r>
            <w:r>
              <w:rPr>
                <w:color w:val="404040"/>
                <w:spacing w:val="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material</w:t>
            </w:r>
            <w:r>
              <w:rPr>
                <w:color w:val="404040"/>
                <w:spacing w:val="3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10"/>
                <w:w w:val="110"/>
                <w:sz w:val="18"/>
              </w:rPr>
              <w:t>–</w:t>
            </w:r>
          </w:p>
          <w:p w14:paraId="56E98AD1" w14:textId="77777777" w:rsidR="0043497F" w:rsidRDefault="00C613A4">
            <w:pPr>
              <w:pStyle w:val="TableParagraph"/>
              <w:spacing w:before="24"/>
              <w:ind w:left="13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appropriate,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and</w:t>
            </w:r>
            <w:r>
              <w:rPr>
                <w:color w:val="404040"/>
                <w:spacing w:val="-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safe</w:t>
            </w:r>
            <w:r>
              <w:rPr>
                <w:color w:val="404040"/>
                <w:spacing w:val="-3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manner</w:t>
            </w:r>
          </w:p>
        </w:tc>
        <w:tc>
          <w:tcPr>
            <w:tcW w:w="1039" w:type="dxa"/>
          </w:tcPr>
          <w:p w14:paraId="587F5542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7F69CF2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AEFACD5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7C634B5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181CE0B7" w14:textId="77777777">
        <w:trPr>
          <w:trHeight w:val="772"/>
        </w:trPr>
        <w:tc>
          <w:tcPr>
            <w:tcW w:w="3506" w:type="dxa"/>
          </w:tcPr>
          <w:p w14:paraId="2F7D061A" w14:textId="77777777" w:rsidR="0043497F" w:rsidRDefault="00C613A4">
            <w:pPr>
              <w:pStyle w:val="TableParagraph"/>
              <w:spacing w:before="139" w:line="268" w:lineRule="auto"/>
              <w:ind w:left="130" w:right="136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Rodents</w:t>
            </w:r>
            <w:r>
              <w:rPr>
                <w:color w:val="404040"/>
                <w:spacing w:val="-7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and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Pest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control</w:t>
            </w:r>
            <w:r>
              <w:rPr>
                <w:color w:val="404040"/>
                <w:spacing w:val="-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–</w:t>
            </w:r>
            <w:r>
              <w:rPr>
                <w:color w:val="404040"/>
                <w:spacing w:val="-7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 xml:space="preserve">compliance </w:t>
            </w:r>
            <w:r>
              <w:rPr>
                <w:color w:val="404040"/>
                <w:w w:val="115"/>
                <w:sz w:val="18"/>
              </w:rPr>
              <w:t>to the hospital plan</w:t>
            </w:r>
          </w:p>
        </w:tc>
        <w:tc>
          <w:tcPr>
            <w:tcW w:w="1039" w:type="dxa"/>
          </w:tcPr>
          <w:p w14:paraId="6A5FEFD4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D8096CA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925D079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ABB8CF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4EF759D4" w14:textId="77777777">
        <w:trPr>
          <w:trHeight w:val="472"/>
        </w:trPr>
        <w:tc>
          <w:tcPr>
            <w:tcW w:w="9222" w:type="dxa"/>
            <w:gridSpan w:val="5"/>
            <w:shd w:val="clear" w:color="auto" w:fill="F1F1F1"/>
          </w:tcPr>
          <w:p w14:paraId="26E58A4C" w14:textId="77777777" w:rsidR="0043497F" w:rsidRDefault="00C613A4">
            <w:pPr>
              <w:pStyle w:val="TableParagraph"/>
              <w:spacing w:before="139"/>
              <w:ind w:left="130"/>
              <w:rPr>
                <w:b/>
                <w:sz w:val="18"/>
              </w:rPr>
            </w:pPr>
            <w:r>
              <w:rPr>
                <w:b/>
                <w:color w:val="404040"/>
                <w:w w:val="95"/>
                <w:sz w:val="18"/>
              </w:rPr>
              <w:t>Bio</w:t>
            </w:r>
            <w:r>
              <w:rPr>
                <w:b/>
                <w:color w:val="404040"/>
                <w:spacing w:val="-8"/>
                <w:w w:val="95"/>
                <w:sz w:val="18"/>
              </w:rPr>
              <w:t xml:space="preserve"> </w:t>
            </w:r>
            <w:r>
              <w:rPr>
                <w:b/>
                <w:color w:val="404040"/>
                <w:w w:val="95"/>
                <w:sz w:val="18"/>
              </w:rPr>
              <w:t>Medical</w:t>
            </w:r>
            <w:r>
              <w:rPr>
                <w:b/>
                <w:color w:val="404040"/>
                <w:spacing w:val="-4"/>
                <w:w w:val="95"/>
                <w:sz w:val="18"/>
              </w:rPr>
              <w:t xml:space="preserve"> </w:t>
            </w:r>
            <w:r>
              <w:rPr>
                <w:b/>
                <w:color w:val="404040"/>
                <w:w w:val="95"/>
                <w:sz w:val="18"/>
              </w:rPr>
              <w:t>Waste</w:t>
            </w:r>
            <w:r>
              <w:rPr>
                <w:b/>
                <w:color w:val="404040"/>
                <w:spacing w:val="-7"/>
                <w:w w:val="95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w w:val="95"/>
                <w:sz w:val="18"/>
              </w:rPr>
              <w:t>Management</w:t>
            </w:r>
          </w:p>
        </w:tc>
      </w:tr>
      <w:tr w:rsidR="0043497F" w14:paraId="49A47B53" w14:textId="77777777">
        <w:trPr>
          <w:trHeight w:val="934"/>
        </w:trPr>
        <w:tc>
          <w:tcPr>
            <w:tcW w:w="3506" w:type="dxa"/>
          </w:tcPr>
          <w:p w14:paraId="023DFA27" w14:textId="77777777" w:rsidR="0043497F" w:rsidRDefault="00C613A4">
            <w:pPr>
              <w:pStyle w:val="TableParagraph"/>
              <w:spacing w:before="139" w:line="266" w:lineRule="auto"/>
              <w:ind w:left="130" w:right="327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Availability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of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dustbins: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Appropriate colours, &amp; Lining - Patient rooms, Nursing station, Common Areas</w:t>
            </w:r>
          </w:p>
        </w:tc>
        <w:tc>
          <w:tcPr>
            <w:tcW w:w="1039" w:type="dxa"/>
          </w:tcPr>
          <w:p w14:paraId="1EB25F5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C0171A4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E717EEA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31EA4CA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0C35CBBA" w14:textId="77777777">
        <w:trPr>
          <w:trHeight w:val="772"/>
        </w:trPr>
        <w:tc>
          <w:tcPr>
            <w:tcW w:w="3506" w:type="dxa"/>
          </w:tcPr>
          <w:p w14:paraId="461C03DC" w14:textId="77777777" w:rsidR="0043497F" w:rsidRDefault="00C613A4">
            <w:pPr>
              <w:pStyle w:val="TableParagraph"/>
              <w:spacing w:before="139"/>
              <w:ind w:left="13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PPE</w:t>
            </w:r>
            <w:r>
              <w:rPr>
                <w:color w:val="404040"/>
                <w:spacing w:val="-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for</w:t>
            </w:r>
            <w:r>
              <w:rPr>
                <w:color w:val="404040"/>
                <w:spacing w:val="-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waste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collectors/Housekeeping</w:t>
            </w:r>
          </w:p>
          <w:p w14:paraId="3BCCDE32" w14:textId="77777777" w:rsidR="0043497F" w:rsidRDefault="00C613A4">
            <w:pPr>
              <w:pStyle w:val="TableParagraph"/>
              <w:spacing w:before="24"/>
              <w:ind w:left="130"/>
              <w:rPr>
                <w:sz w:val="18"/>
              </w:rPr>
            </w:pPr>
            <w:r>
              <w:rPr>
                <w:color w:val="404040"/>
                <w:spacing w:val="-2"/>
                <w:w w:val="125"/>
                <w:sz w:val="18"/>
              </w:rPr>
              <w:t>staff</w:t>
            </w:r>
          </w:p>
        </w:tc>
        <w:tc>
          <w:tcPr>
            <w:tcW w:w="1039" w:type="dxa"/>
          </w:tcPr>
          <w:p w14:paraId="3D7504B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D43F265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2B6F2D2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F8E2BDD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36CBB973" w14:textId="77777777">
        <w:trPr>
          <w:trHeight w:val="771"/>
        </w:trPr>
        <w:tc>
          <w:tcPr>
            <w:tcW w:w="3506" w:type="dxa"/>
          </w:tcPr>
          <w:p w14:paraId="06D55D97" w14:textId="77777777" w:rsidR="0043497F" w:rsidRDefault="00C613A4">
            <w:pPr>
              <w:pStyle w:val="TableParagraph"/>
              <w:spacing w:before="140" w:line="268" w:lineRule="auto"/>
              <w:ind w:left="130"/>
              <w:rPr>
                <w:sz w:val="18"/>
              </w:rPr>
            </w:pPr>
            <w:r>
              <w:rPr>
                <w:color w:val="404040"/>
                <w:spacing w:val="-2"/>
                <w:w w:val="110"/>
                <w:sz w:val="18"/>
              </w:rPr>
              <w:t>BMW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-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Hospital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collection</w:t>
            </w:r>
            <w:r>
              <w:rPr>
                <w:color w:val="404040"/>
                <w:spacing w:val="-10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area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and disposal</w:t>
            </w:r>
          </w:p>
        </w:tc>
        <w:tc>
          <w:tcPr>
            <w:tcW w:w="1039" w:type="dxa"/>
          </w:tcPr>
          <w:p w14:paraId="4274141D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A348774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C3D750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CC0AD78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5DCE02B2" w14:textId="77777777">
        <w:trPr>
          <w:trHeight w:val="472"/>
        </w:trPr>
        <w:tc>
          <w:tcPr>
            <w:tcW w:w="9222" w:type="dxa"/>
            <w:gridSpan w:val="5"/>
            <w:shd w:val="clear" w:color="auto" w:fill="F1F1F1"/>
          </w:tcPr>
          <w:p w14:paraId="40963723" w14:textId="77777777" w:rsidR="0043497F" w:rsidRDefault="00C613A4">
            <w:pPr>
              <w:pStyle w:val="TableParagraph"/>
              <w:spacing w:before="140"/>
              <w:ind w:left="130"/>
              <w:rPr>
                <w:b/>
                <w:sz w:val="18"/>
              </w:rPr>
            </w:pPr>
            <w:r>
              <w:rPr>
                <w:b/>
                <w:color w:val="404040"/>
                <w:w w:val="95"/>
                <w:sz w:val="18"/>
              </w:rPr>
              <w:t>Electrical</w:t>
            </w:r>
            <w:r>
              <w:rPr>
                <w:b/>
                <w:color w:val="404040"/>
                <w:spacing w:val="-8"/>
                <w:w w:val="95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sz w:val="18"/>
              </w:rPr>
              <w:t>Safety</w:t>
            </w:r>
          </w:p>
        </w:tc>
      </w:tr>
      <w:tr w:rsidR="0043497F" w14:paraId="685F6E5C" w14:textId="77777777">
        <w:trPr>
          <w:trHeight w:val="771"/>
        </w:trPr>
        <w:tc>
          <w:tcPr>
            <w:tcW w:w="3506" w:type="dxa"/>
            <w:shd w:val="clear" w:color="auto" w:fill="FFFFFF"/>
          </w:tcPr>
          <w:p w14:paraId="434A3D5B" w14:textId="77777777" w:rsidR="0043497F" w:rsidRDefault="00C613A4">
            <w:pPr>
              <w:pStyle w:val="TableParagraph"/>
              <w:spacing w:before="140" w:line="268" w:lineRule="auto"/>
              <w:ind w:left="13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Adequate</w:t>
            </w:r>
            <w:r>
              <w:rPr>
                <w:color w:val="404040"/>
                <w:spacing w:val="-7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lighting</w:t>
            </w:r>
            <w:r>
              <w:rPr>
                <w:color w:val="404040"/>
                <w:spacing w:val="-1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in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all</w:t>
            </w:r>
            <w:r>
              <w:rPr>
                <w:color w:val="404040"/>
                <w:spacing w:val="-5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the</w:t>
            </w:r>
            <w:r>
              <w:rPr>
                <w:color w:val="404040"/>
                <w:spacing w:val="-7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areas</w:t>
            </w:r>
            <w:r>
              <w:rPr>
                <w:color w:val="404040"/>
                <w:spacing w:val="-11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of</w:t>
            </w:r>
            <w:r>
              <w:rPr>
                <w:color w:val="404040"/>
                <w:spacing w:val="-7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 xml:space="preserve">the </w:t>
            </w:r>
            <w:r>
              <w:rPr>
                <w:color w:val="404040"/>
                <w:spacing w:val="-2"/>
                <w:w w:val="115"/>
                <w:sz w:val="18"/>
              </w:rPr>
              <w:t>hospital</w:t>
            </w:r>
          </w:p>
        </w:tc>
        <w:tc>
          <w:tcPr>
            <w:tcW w:w="1039" w:type="dxa"/>
            <w:shd w:val="clear" w:color="auto" w:fill="FFFFFF"/>
          </w:tcPr>
          <w:p w14:paraId="1220ABF8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0A720FC1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54D31D9A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42238984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1B4FD1AC" w14:textId="77777777">
        <w:trPr>
          <w:trHeight w:val="771"/>
        </w:trPr>
        <w:tc>
          <w:tcPr>
            <w:tcW w:w="3506" w:type="dxa"/>
            <w:shd w:val="clear" w:color="auto" w:fill="FFFFFF"/>
          </w:tcPr>
          <w:p w14:paraId="30199E5B" w14:textId="77777777" w:rsidR="0043497F" w:rsidRDefault="00C613A4">
            <w:pPr>
              <w:pStyle w:val="TableParagraph"/>
              <w:spacing w:before="140" w:line="268" w:lineRule="auto"/>
              <w:ind w:left="13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Electrical</w:t>
            </w:r>
            <w:r>
              <w:rPr>
                <w:color w:val="404040"/>
                <w:spacing w:val="-9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wires</w:t>
            </w:r>
            <w:r>
              <w:rPr>
                <w:color w:val="404040"/>
                <w:spacing w:val="-13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and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connections:</w:t>
            </w:r>
            <w:r>
              <w:rPr>
                <w:color w:val="404040"/>
                <w:spacing w:val="-10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bare wires, unfixed, etc.</w:t>
            </w:r>
          </w:p>
        </w:tc>
        <w:tc>
          <w:tcPr>
            <w:tcW w:w="1039" w:type="dxa"/>
            <w:shd w:val="clear" w:color="auto" w:fill="FFFFFF"/>
          </w:tcPr>
          <w:p w14:paraId="61DCE837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72C57A0B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1CE7DFB3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067D987E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1BB0C680" w14:textId="77777777">
        <w:trPr>
          <w:trHeight w:val="556"/>
        </w:trPr>
        <w:tc>
          <w:tcPr>
            <w:tcW w:w="3506" w:type="dxa"/>
            <w:shd w:val="clear" w:color="auto" w:fill="FFFFFF"/>
          </w:tcPr>
          <w:p w14:paraId="602B7A4A" w14:textId="77777777" w:rsidR="0043497F" w:rsidRDefault="00C613A4">
            <w:pPr>
              <w:pStyle w:val="TableParagraph"/>
              <w:spacing w:before="140"/>
              <w:ind w:left="13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UPS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–</w:t>
            </w:r>
            <w:r>
              <w:rPr>
                <w:color w:val="404040"/>
                <w:spacing w:val="-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Batteries</w:t>
            </w:r>
            <w:r>
              <w:rPr>
                <w:color w:val="404040"/>
                <w:spacing w:val="-7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maintained</w:t>
            </w:r>
          </w:p>
        </w:tc>
        <w:tc>
          <w:tcPr>
            <w:tcW w:w="1039" w:type="dxa"/>
            <w:shd w:val="clear" w:color="auto" w:fill="FFFFFF"/>
          </w:tcPr>
          <w:p w14:paraId="7EFF5BAB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256CB9D1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572142CB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320C449B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BBEE52" w14:textId="4F58588F" w:rsidR="0043497F" w:rsidRDefault="00046C0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0432" behindDoc="1" locked="0" layoutInCell="1" allowOverlap="1" wp14:anchorId="49C17E71" wp14:editId="3797A316">
                <wp:simplePos x="0" y="0"/>
                <wp:positionH relativeFrom="page">
                  <wp:posOffset>506095</wp:posOffset>
                </wp:positionH>
                <wp:positionV relativeFrom="page">
                  <wp:posOffset>6423660</wp:posOffset>
                </wp:positionV>
                <wp:extent cx="5854065" cy="1005840"/>
                <wp:effectExtent l="0" t="0" r="0" b="0"/>
                <wp:wrapNone/>
                <wp:docPr id="122366587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065" cy="1005840"/>
                        </a:xfrm>
                        <a:custGeom>
                          <a:avLst/>
                          <a:gdLst>
                            <a:gd name="T0" fmla="+- 0 4303 797"/>
                            <a:gd name="T1" fmla="*/ T0 w 9219"/>
                            <a:gd name="T2" fmla="+- 0 10116 10116"/>
                            <a:gd name="T3" fmla="*/ 10116 h 1584"/>
                            <a:gd name="T4" fmla="+- 0 797 797"/>
                            <a:gd name="T5" fmla="*/ T4 w 9219"/>
                            <a:gd name="T6" fmla="+- 0 10116 10116"/>
                            <a:gd name="T7" fmla="*/ 10116 h 1584"/>
                            <a:gd name="T8" fmla="+- 0 797 797"/>
                            <a:gd name="T9" fmla="*/ T8 w 9219"/>
                            <a:gd name="T10" fmla="+- 0 10908 10116"/>
                            <a:gd name="T11" fmla="*/ 10908 h 1584"/>
                            <a:gd name="T12" fmla="+- 0 797 797"/>
                            <a:gd name="T13" fmla="*/ T12 w 9219"/>
                            <a:gd name="T14" fmla="+- 0 11700 10116"/>
                            <a:gd name="T15" fmla="*/ 11700 h 1584"/>
                            <a:gd name="T16" fmla="+- 0 4303 797"/>
                            <a:gd name="T17" fmla="*/ T16 w 9219"/>
                            <a:gd name="T18" fmla="+- 0 11700 10116"/>
                            <a:gd name="T19" fmla="*/ 11700 h 1584"/>
                            <a:gd name="T20" fmla="+- 0 4303 797"/>
                            <a:gd name="T21" fmla="*/ T20 w 9219"/>
                            <a:gd name="T22" fmla="+- 0 10908 10116"/>
                            <a:gd name="T23" fmla="*/ 10908 h 1584"/>
                            <a:gd name="T24" fmla="+- 0 4303 797"/>
                            <a:gd name="T25" fmla="*/ T24 w 9219"/>
                            <a:gd name="T26" fmla="+- 0 10116 10116"/>
                            <a:gd name="T27" fmla="*/ 10116 h 1584"/>
                            <a:gd name="T28" fmla="+- 0 6900 797"/>
                            <a:gd name="T29" fmla="*/ T28 w 9219"/>
                            <a:gd name="T30" fmla="+- 0 10116 10116"/>
                            <a:gd name="T31" fmla="*/ 10116 h 1584"/>
                            <a:gd name="T32" fmla="+- 0 5342 797"/>
                            <a:gd name="T33" fmla="*/ T32 w 9219"/>
                            <a:gd name="T34" fmla="+- 0 10116 10116"/>
                            <a:gd name="T35" fmla="*/ 10116 h 1584"/>
                            <a:gd name="T36" fmla="+- 0 5341 797"/>
                            <a:gd name="T37" fmla="*/ T36 w 9219"/>
                            <a:gd name="T38" fmla="+- 0 10116 10116"/>
                            <a:gd name="T39" fmla="*/ 10116 h 1584"/>
                            <a:gd name="T40" fmla="+- 0 4303 797"/>
                            <a:gd name="T41" fmla="*/ T40 w 9219"/>
                            <a:gd name="T42" fmla="+- 0 10116 10116"/>
                            <a:gd name="T43" fmla="*/ 10116 h 1584"/>
                            <a:gd name="T44" fmla="+- 0 4303 797"/>
                            <a:gd name="T45" fmla="*/ T44 w 9219"/>
                            <a:gd name="T46" fmla="+- 0 10908 10116"/>
                            <a:gd name="T47" fmla="*/ 10908 h 1584"/>
                            <a:gd name="T48" fmla="+- 0 4303 797"/>
                            <a:gd name="T49" fmla="*/ T48 w 9219"/>
                            <a:gd name="T50" fmla="+- 0 11700 10116"/>
                            <a:gd name="T51" fmla="*/ 11700 h 1584"/>
                            <a:gd name="T52" fmla="+- 0 5341 797"/>
                            <a:gd name="T53" fmla="*/ T52 w 9219"/>
                            <a:gd name="T54" fmla="+- 0 11700 10116"/>
                            <a:gd name="T55" fmla="*/ 11700 h 1584"/>
                            <a:gd name="T56" fmla="+- 0 5342 797"/>
                            <a:gd name="T57" fmla="*/ T56 w 9219"/>
                            <a:gd name="T58" fmla="+- 0 11700 10116"/>
                            <a:gd name="T59" fmla="*/ 11700 h 1584"/>
                            <a:gd name="T60" fmla="+- 0 6900 797"/>
                            <a:gd name="T61" fmla="*/ T60 w 9219"/>
                            <a:gd name="T62" fmla="+- 0 11700 10116"/>
                            <a:gd name="T63" fmla="*/ 11700 h 1584"/>
                            <a:gd name="T64" fmla="+- 0 6900 797"/>
                            <a:gd name="T65" fmla="*/ T64 w 9219"/>
                            <a:gd name="T66" fmla="+- 0 10908 10116"/>
                            <a:gd name="T67" fmla="*/ 10908 h 1584"/>
                            <a:gd name="T68" fmla="+- 0 6900 797"/>
                            <a:gd name="T69" fmla="*/ T68 w 9219"/>
                            <a:gd name="T70" fmla="+- 0 10116 10116"/>
                            <a:gd name="T71" fmla="*/ 10116 h 1584"/>
                            <a:gd name="T72" fmla="+- 0 8458 797"/>
                            <a:gd name="T73" fmla="*/ T72 w 9219"/>
                            <a:gd name="T74" fmla="+- 0 10116 10116"/>
                            <a:gd name="T75" fmla="*/ 10116 h 1584"/>
                            <a:gd name="T76" fmla="+- 0 6900 797"/>
                            <a:gd name="T77" fmla="*/ T76 w 9219"/>
                            <a:gd name="T78" fmla="+- 0 10116 10116"/>
                            <a:gd name="T79" fmla="*/ 10116 h 1584"/>
                            <a:gd name="T80" fmla="+- 0 6900 797"/>
                            <a:gd name="T81" fmla="*/ T80 w 9219"/>
                            <a:gd name="T82" fmla="+- 0 10908 10116"/>
                            <a:gd name="T83" fmla="*/ 10908 h 1584"/>
                            <a:gd name="T84" fmla="+- 0 6900 797"/>
                            <a:gd name="T85" fmla="*/ T84 w 9219"/>
                            <a:gd name="T86" fmla="+- 0 11700 10116"/>
                            <a:gd name="T87" fmla="*/ 11700 h 1584"/>
                            <a:gd name="T88" fmla="+- 0 8458 797"/>
                            <a:gd name="T89" fmla="*/ T88 w 9219"/>
                            <a:gd name="T90" fmla="+- 0 11700 10116"/>
                            <a:gd name="T91" fmla="*/ 11700 h 1584"/>
                            <a:gd name="T92" fmla="+- 0 8458 797"/>
                            <a:gd name="T93" fmla="*/ T92 w 9219"/>
                            <a:gd name="T94" fmla="+- 0 10908 10116"/>
                            <a:gd name="T95" fmla="*/ 10908 h 1584"/>
                            <a:gd name="T96" fmla="+- 0 8458 797"/>
                            <a:gd name="T97" fmla="*/ T96 w 9219"/>
                            <a:gd name="T98" fmla="+- 0 10116 10116"/>
                            <a:gd name="T99" fmla="*/ 10116 h 1584"/>
                            <a:gd name="T100" fmla="+- 0 10016 797"/>
                            <a:gd name="T101" fmla="*/ T100 w 9219"/>
                            <a:gd name="T102" fmla="+- 0 10116 10116"/>
                            <a:gd name="T103" fmla="*/ 10116 h 1584"/>
                            <a:gd name="T104" fmla="+- 0 8458 797"/>
                            <a:gd name="T105" fmla="*/ T104 w 9219"/>
                            <a:gd name="T106" fmla="+- 0 10116 10116"/>
                            <a:gd name="T107" fmla="*/ 10116 h 1584"/>
                            <a:gd name="T108" fmla="+- 0 8458 797"/>
                            <a:gd name="T109" fmla="*/ T108 w 9219"/>
                            <a:gd name="T110" fmla="+- 0 10908 10116"/>
                            <a:gd name="T111" fmla="*/ 10908 h 1584"/>
                            <a:gd name="T112" fmla="+- 0 8458 797"/>
                            <a:gd name="T113" fmla="*/ T112 w 9219"/>
                            <a:gd name="T114" fmla="+- 0 11700 10116"/>
                            <a:gd name="T115" fmla="*/ 11700 h 1584"/>
                            <a:gd name="T116" fmla="+- 0 10016 797"/>
                            <a:gd name="T117" fmla="*/ T116 w 9219"/>
                            <a:gd name="T118" fmla="+- 0 11700 10116"/>
                            <a:gd name="T119" fmla="*/ 11700 h 1584"/>
                            <a:gd name="T120" fmla="+- 0 10016 797"/>
                            <a:gd name="T121" fmla="*/ T120 w 9219"/>
                            <a:gd name="T122" fmla="+- 0 10908 10116"/>
                            <a:gd name="T123" fmla="*/ 10908 h 1584"/>
                            <a:gd name="T124" fmla="+- 0 10016 797"/>
                            <a:gd name="T125" fmla="*/ T124 w 9219"/>
                            <a:gd name="T126" fmla="+- 0 10116 10116"/>
                            <a:gd name="T127" fmla="*/ 10116 h 1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219" h="1584">
                              <a:moveTo>
                                <a:pt x="3506" y="0"/>
                              </a:moveTo>
                              <a:lnTo>
                                <a:pt x="0" y="0"/>
                              </a:lnTo>
                              <a:lnTo>
                                <a:pt x="0" y="792"/>
                              </a:lnTo>
                              <a:lnTo>
                                <a:pt x="0" y="1584"/>
                              </a:lnTo>
                              <a:lnTo>
                                <a:pt x="3506" y="1584"/>
                              </a:lnTo>
                              <a:lnTo>
                                <a:pt x="3506" y="792"/>
                              </a:lnTo>
                              <a:lnTo>
                                <a:pt x="3506" y="0"/>
                              </a:lnTo>
                              <a:close/>
                              <a:moveTo>
                                <a:pt x="6103" y="0"/>
                              </a:moveTo>
                              <a:lnTo>
                                <a:pt x="4545" y="0"/>
                              </a:lnTo>
                              <a:lnTo>
                                <a:pt x="4544" y="0"/>
                              </a:lnTo>
                              <a:lnTo>
                                <a:pt x="3506" y="0"/>
                              </a:lnTo>
                              <a:lnTo>
                                <a:pt x="3506" y="792"/>
                              </a:lnTo>
                              <a:lnTo>
                                <a:pt x="3506" y="1584"/>
                              </a:lnTo>
                              <a:lnTo>
                                <a:pt x="4544" y="1584"/>
                              </a:lnTo>
                              <a:lnTo>
                                <a:pt x="4545" y="1584"/>
                              </a:lnTo>
                              <a:lnTo>
                                <a:pt x="6103" y="1584"/>
                              </a:lnTo>
                              <a:lnTo>
                                <a:pt x="6103" y="79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7661" y="0"/>
                              </a:moveTo>
                              <a:lnTo>
                                <a:pt x="6103" y="0"/>
                              </a:lnTo>
                              <a:lnTo>
                                <a:pt x="6103" y="792"/>
                              </a:lnTo>
                              <a:lnTo>
                                <a:pt x="6103" y="1584"/>
                              </a:lnTo>
                              <a:lnTo>
                                <a:pt x="7661" y="1584"/>
                              </a:lnTo>
                              <a:lnTo>
                                <a:pt x="7661" y="792"/>
                              </a:lnTo>
                              <a:lnTo>
                                <a:pt x="7661" y="0"/>
                              </a:lnTo>
                              <a:close/>
                              <a:moveTo>
                                <a:pt x="9219" y="0"/>
                              </a:moveTo>
                              <a:lnTo>
                                <a:pt x="7661" y="0"/>
                              </a:lnTo>
                              <a:lnTo>
                                <a:pt x="7661" y="792"/>
                              </a:lnTo>
                              <a:lnTo>
                                <a:pt x="7661" y="1584"/>
                              </a:lnTo>
                              <a:lnTo>
                                <a:pt x="9219" y="1584"/>
                              </a:lnTo>
                              <a:lnTo>
                                <a:pt x="9219" y="792"/>
                              </a:lnTo>
                              <a:lnTo>
                                <a:pt x="9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50339" id="docshape5" o:spid="_x0000_s1026" style="position:absolute;margin-left:39.85pt;margin-top:505.8pt;width:460.95pt;height:79.2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9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" path="m3506,l,,,792r,792l3506,1584r,-792l3506,xm6103,l4545,r-1,l3506,r,792l3506,1584r1038,l4545,1584r1558,l6103,792,6103,xm7661,l6103,r,792l6103,1584r1558,l7661,792,7661,xm9219,l7661,r,792l7661,1584r1558,l9219,792,9219,xe" stroked="f">
                <v:path arrowok="t" o:connecttype="custom" o:connectlocs="2226310,6423660;0,6423660;0,6926580;0,7429500;2226310,7429500;2226310,6926580;2226310,6423660;3875405,6423660;2886075,6423660;2885440,6423660;2226310,6423660;2226310,6926580;2226310,7429500;2885440,7429500;2886075,7429500;3875405,7429500;3875405,6926580;3875405,6423660;4864735,6423660;3875405,6423660;3875405,6926580;3875405,7429500;4864735,7429500;4864735,6926580;4864735,6423660;5854065,6423660;4864735,6423660;4864735,6926580;4864735,7429500;5854065,7429500;5854065,6926580;5854065,6423660" o:connectangles="0,0,0,0,0,0,0,0,0,0,0,0,0,0,0,0,0,0,0,0,0,0,0,0,0,0,0,0,0,0,0,0"/>
                <w10:wrap anchorx="page" anchory="page"/>
              </v:shape>
            </w:pict>
          </mc:Fallback>
        </mc:AlternateContent>
      </w:r>
    </w:p>
    <w:p w14:paraId="2FB2A71E" w14:textId="77777777" w:rsidR="0043497F" w:rsidRDefault="0043497F">
      <w:pPr>
        <w:rPr>
          <w:sz w:val="2"/>
          <w:szCs w:val="2"/>
        </w:rPr>
        <w:sectPr w:rsidR="0043497F">
          <w:type w:val="continuous"/>
          <w:pgSz w:w="10800" w:h="15600"/>
          <w:pgMar w:top="1740" w:right="0" w:bottom="795" w:left="0" w:header="254" w:footer="0" w:gutter="0"/>
          <w:cols w:space="720"/>
        </w:sectPr>
      </w:pPr>
    </w:p>
    <w:tbl>
      <w:tblPr>
        <w:tblW w:w="0" w:type="auto"/>
        <w:tblInd w:w="806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1039"/>
        <w:gridCol w:w="1559"/>
        <w:gridCol w:w="1559"/>
        <w:gridCol w:w="1559"/>
      </w:tblGrid>
      <w:tr w:rsidR="0043497F" w14:paraId="09E5AEDE" w14:textId="77777777">
        <w:trPr>
          <w:trHeight w:val="952"/>
        </w:trPr>
        <w:tc>
          <w:tcPr>
            <w:tcW w:w="3506" w:type="dxa"/>
          </w:tcPr>
          <w:p w14:paraId="73C1EFE1" w14:textId="77777777" w:rsidR="0043497F" w:rsidRDefault="00C613A4">
            <w:pPr>
              <w:pStyle w:val="TableParagraph"/>
              <w:spacing w:before="138" w:line="266" w:lineRule="auto"/>
              <w:ind w:left="13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Insulation</w:t>
            </w:r>
            <w:r>
              <w:rPr>
                <w:color w:val="404040"/>
                <w:spacing w:val="-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at</w:t>
            </w:r>
            <w:r>
              <w:rPr>
                <w:color w:val="404040"/>
                <w:spacing w:val="-9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the</w:t>
            </w:r>
            <w:r>
              <w:rPr>
                <w:color w:val="404040"/>
                <w:spacing w:val="-8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vulnerable</w:t>
            </w:r>
            <w:r>
              <w:rPr>
                <w:color w:val="404040"/>
                <w:spacing w:val="-3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points:</w:t>
            </w:r>
            <w:r>
              <w:rPr>
                <w:color w:val="404040"/>
                <w:spacing w:val="-9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e.g. rubber mats near the main electrical panel, generator etc.</w:t>
            </w:r>
          </w:p>
        </w:tc>
        <w:tc>
          <w:tcPr>
            <w:tcW w:w="1039" w:type="dxa"/>
          </w:tcPr>
          <w:p w14:paraId="721C7D9A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A0B6851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2ADD081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124BFFA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02D7D9DE" w14:textId="77777777">
        <w:trPr>
          <w:trHeight w:val="1165"/>
        </w:trPr>
        <w:tc>
          <w:tcPr>
            <w:tcW w:w="3506" w:type="dxa"/>
          </w:tcPr>
          <w:p w14:paraId="4B723458" w14:textId="77777777" w:rsidR="0043497F" w:rsidRDefault="00C613A4">
            <w:pPr>
              <w:pStyle w:val="TableParagraph"/>
              <w:spacing w:before="138" w:line="266" w:lineRule="auto"/>
              <w:ind w:left="130" w:right="327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lastRenderedPageBreak/>
              <w:t>Elevators – maintained, functioning smoothly, not stopping with jerky movements,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404040"/>
                <w:w w:val="110"/>
                <w:sz w:val="18"/>
              </w:rPr>
              <w:t>do’s</w:t>
            </w:r>
            <w:proofErr w:type="gramEnd"/>
            <w:r>
              <w:rPr>
                <w:color w:val="404040"/>
                <w:spacing w:val="-10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and</w:t>
            </w:r>
            <w:r>
              <w:rPr>
                <w:color w:val="404040"/>
                <w:spacing w:val="-7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don’ts</w:t>
            </w:r>
            <w:r>
              <w:rPr>
                <w:color w:val="404040"/>
                <w:spacing w:val="-8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placed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in the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lift</w:t>
            </w:r>
          </w:p>
        </w:tc>
        <w:tc>
          <w:tcPr>
            <w:tcW w:w="1039" w:type="dxa"/>
          </w:tcPr>
          <w:p w14:paraId="774EE88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93CB8ED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98F230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340AA74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4C9EE6A6" w14:textId="77777777">
        <w:trPr>
          <w:trHeight w:val="472"/>
        </w:trPr>
        <w:tc>
          <w:tcPr>
            <w:tcW w:w="9222" w:type="dxa"/>
            <w:gridSpan w:val="5"/>
            <w:shd w:val="clear" w:color="auto" w:fill="F1F1F1"/>
          </w:tcPr>
          <w:p w14:paraId="2DCDD631" w14:textId="77777777" w:rsidR="0043497F" w:rsidRDefault="00C613A4">
            <w:pPr>
              <w:pStyle w:val="TableParagraph"/>
              <w:spacing w:before="139"/>
              <w:ind w:left="130"/>
              <w:rPr>
                <w:b/>
                <w:sz w:val="18"/>
              </w:rPr>
            </w:pPr>
            <w:r>
              <w:rPr>
                <w:b/>
                <w:color w:val="404040"/>
                <w:w w:val="95"/>
                <w:sz w:val="18"/>
              </w:rPr>
              <w:t>Biomedical</w:t>
            </w:r>
            <w:r>
              <w:rPr>
                <w:b/>
                <w:color w:val="404040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sz w:val="18"/>
              </w:rPr>
              <w:t>Equipment</w:t>
            </w:r>
          </w:p>
        </w:tc>
      </w:tr>
      <w:tr w:rsidR="0043497F" w14:paraId="1B29D902" w14:textId="77777777">
        <w:trPr>
          <w:trHeight w:val="772"/>
        </w:trPr>
        <w:tc>
          <w:tcPr>
            <w:tcW w:w="3506" w:type="dxa"/>
          </w:tcPr>
          <w:p w14:paraId="07035EC7" w14:textId="77777777" w:rsidR="0043497F" w:rsidRDefault="00C613A4">
            <w:pPr>
              <w:pStyle w:val="TableParagraph"/>
              <w:spacing w:before="138" w:line="268" w:lineRule="auto"/>
              <w:ind w:left="13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Critical</w:t>
            </w:r>
            <w:r>
              <w:rPr>
                <w:color w:val="404040"/>
                <w:spacing w:val="-9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equipment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–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calibrated,</w:t>
            </w:r>
            <w:r>
              <w:rPr>
                <w:color w:val="404040"/>
                <w:spacing w:val="-11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 xml:space="preserve">cleaned, </w:t>
            </w:r>
            <w:r>
              <w:rPr>
                <w:color w:val="404040"/>
                <w:w w:val="115"/>
                <w:sz w:val="18"/>
              </w:rPr>
              <w:t>maintained and stored.</w:t>
            </w:r>
          </w:p>
        </w:tc>
        <w:tc>
          <w:tcPr>
            <w:tcW w:w="1039" w:type="dxa"/>
          </w:tcPr>
          <w:p w14:paraId="27579E0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7576DE7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020298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CE72958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702E8767" w14:textId="77777777">
        <w:trPr>
          <w:trHeight w:val="772"/>
        </w:trPr>
        <w:tc>
          <w:tcPr>
            <w:tcW w:w="3506" w:type="dxa"/>
          </w:tcPr>
          <w:p w14:paraId="2F76D282" w14:textId="77777777" w:rsidR="0043497F" w:rsidRDefault="00C613A4">
            <w:pPr>
              <w:pStyle w:val="TableParagraph"/>
              <w:spacing w:before="139" w:line="268" w:lineRule="auto"/>
              <w:ind w:left="130"/>
              <w:rPr>
                <w:sz w:val="18"/>
              </w:rPr>
            </w:pPr>
            <w:r>
              <w:rPr>
                <w:color w:val="404040"/>
                <w:w w:val="105"/>
                <w:sz w:val="18"/>
              </w:rPr>
              <w:t>Other equipment - calibrated, cleaned, maintained and stored.</w:t>
            </w:r>
          </w:p>
        </w:tc>
        <w:tc>
          <w:tcPr>
            <w:tcW w:w="1039" w:type="dxa"/>
          </w:tcPr>
          <w:p w14:paraId="7C768237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96E72A3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D30BE64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204E0BC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50E73CF5" w14:textId="77777777">
        <w:trPr>
          <w:trHeight w:val="472"/>
        </w:trPr>
        <w:tc>
          <w:tcPr>
            <w:tcW w:w="9222" w:type="dxa"/>
            <w:gridSpan w:val="5"/>
            <w:shd w:val="clear" w:color="auto" w:fill="F1F1F1"/>
          </w:tcPr>
          <w:p w14:paraId="440D64F7" w14:textId="77777777" w:rsidR="0043497F" w:rsidRDefault="00C613A4">
            <w:pPr>
              <w:pStyle w:val="TableParagraph"/>
              <w:spacing w:before="139"/>
              <w:ind w:left="130"/>
              <w:rPr>
                <w:b/>
                <w:sz w:val="18"/>
              </w:rPr>
            </w:pPr>
            <w:r>
              <w:rPr>
                <w:b/>
                <w:color w:val="404040"/>
                <w:sz w:val="18"/>
              </w:rPr>
              <w:t>Signages</w:t>
            </w:r>
            <w:r>
              <w:rPr>
                <w:b/>
                <w:color w:val="404040"/>
                <w:spacing w:val="-13"/>
                <w:sz w:val="18"/>
              </w:rPr>
              <w:t xml:space="preserve"> </w:t>
            </w:r>
            <w:r>
              <w:rPr>
                <w:b/>
                <w:color w:val="404040"/>
                <w:sz w:val="18"/>
              </w:rPr>
              <w:t>in</w:t>
            </w:r>
            <w:r>
              <w:rPr>
                <w:b/>
                <w:color w:val="404040"/>
                <w:spacing w:val="-12"/>
                <w:sz w:val="18"/>
              </w:rPr>
              <w:t xml:space="preserve"> </w:t>
            </w:r>
            <w:r>
              <w:rPr>
                <w:b/>
                <w:color w:val="404040"/>
                <w:sz w:val="18"/>
              </w:rPr>
              <w:t>the</w:t>
            </w:r>
            <w:r>
              <w:rPr>
                <w:b/>
                <w:color w:val="404040"/>
                <w:spacing w:val="-10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sz w:val="18"/>
              </w:rPr>
              <w:t>hospital</w:t>
            </w:r>
          </w:p>
        </w:tc>
      </w:tr>
      <w:tr w:rsidR="0043497F" w14:paraId="17D996FC" w14:textId="77777777">
        <w:trPr>
          <w:trHeight w:val="934"/>
        </w:trPr>
        <w:tc>
          <w:tcPr>
            <w:tcW w:w="3506" w:type="dxa"/>
          </w:tcPr>
          <w:p w14:paraId="521A6C0D" w14:textId="77777777" w:rsidR="0043497F" w:rsidRDefault="00C613A4">
            <w:pPr>
              <w:pStyle w:val="TableParagraph"/>
              <w:spacing w:before="139" w:line="266" w:lineRule="auto"/>
              <w:ind w:left="130" w:right="136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Statutory Signages (e.g., Scope of services,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hospital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registration,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radiation hazard sign outside X-ray room, etc.)</w:t>
            </w:r>
          </w:p>
        </w:tc>
        <w:tc>
          <w:tcPr>
            <w:tcW w:w="1039" w:type="dxa"/>
          </w:tcPr>
          <w:p w14:paraId="5AB021E3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210E246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CC564FB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BBFCAF3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6E4301F9" w14:textId="77777777">
        <w:trPr>
          <w:trHeight w:val="934"/>
        </w:trPr>
        <w:tc>
          <w:tcPr>
            <w:tcW w:w="3506" w:type="dxa"/>
          </w:tcPr>
          <w:p w14:paraId="1181F8B2" w14:textId="77777777" w:rsidR="0043497F" w:rsidRDefault="00C613A4">
            <w:pPr>
              <w:pStyle w:val="TableParagraph"/>
              <w:spacing w:before="139" w:line="266" w:lineRule="auto"/>
              <w:ind w:left="130" w:right="327"/>
              <w:rPr>
                <w:sz w:val="18"/>
              </w:rPr>
            </w:pPr>
            <w:r>
              <w:rPr>
                <w:color w:val="404040"/>
                <w:w w:val="115"/>
                <w:sz w:val="18"/>
              </w:rPr>
              <w:t>Identification signages</w:t>
            </w:r>
            <w:r>
              <w:rPr>
                <w:color w:val="404040"/>
                <w:spacing w:val="-2"/>
                <w:w w:val="115"/>
                <w:sz w:val="18"/>
              </w:rPr>
              <w:t xml:space="preserve"> </w:t>
            </w:r>
            <w:r>
              <w:rPr>
                <w:color w:val="404040"/>
                <w:w w:val="115"/>
                <w:sz w:val="18"/>
              </w:rPr>
              <w:t>(e.g.,</w:t>
            </w:r>
            <w:r>
              <w:rPr>
                <w:color w:val="404040"/>
                <w:spacing w:val="-4"/>
                <w:w w:val="115"/>
                <w:sz w:val="18"/>
              </w:rPr>
              <w:t xml:space="preserve"> </w:t>
            </w:r>
            <w:r>
              <w:rPr>
                <w:color w:val="404040"/>
                <w:w w:val="115"/>
                <w:sz w:val="18"/>
              </w:rPr>
              <w:t xml:space="preserve">Male / </w:t>
            </w:r>
            <w:r>
              <w:rPr>
                <w:color w:val="404040"/>
                <w:w w:val="110"/>
                <w:sz w:val="18"/>
              </w:rPr>
              <w:t>female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toilets,</w:t>
            </w:r>
            <w:r>
              <w:rPr>
                <w:color w:val="404040"/>
                <w:spacing w:val="-3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pictograms,</w:t>
            </w:r>
            <w:r>
              <w:rPr>
                <w:color w:val="404040"/>
                <w:spacing w:val="-8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 xml:space="preserve">pregnant </w:t>
            </w:r>
            <w:r>
              <w:rPr>
                <w:color w:val="404040"/>
                <w:w w:val="115"/>
                <w:sz w:val="18"/>
              </w:rPr>
              <w:t>women in radiation areas,</w:t>
            </w:r>
            <w:r>
              <w:rPr>
                <w:color w:val="404040"/>
                <w:spacing w:val="-3"/>
                <w:w w:val="115"/>
                <w:sz w:val="18"/>
              </w:rPr>
              <w:t xml:space="preserve"> </w:t>
            </w:r>
            <w:r>
              <w:rPr>
                <w:color w:val="404040"/>
                <w:w w:val="115"/>
                <w:sz w:val="18"/>
              </w:rPr>
              <w:t>etc.)</w:t>
            </w:r>
          </w:p>
        </w:tc>
        <w:tc>
          <w:tcPr>
            <w:tcW w:w="1039" w:type="dxa"/>
          </w:tcPr>
          <w:p w14:paraId="422E9284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FB7A13B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2B10EA8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D8BFBAE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3B363A48" w14:textId="77777777">
        <w:trPr>
          <w:trHeight w:val="472"/>
        </w:trPr>
        <w:tc>
          <w:tcPr>
            <w:tcW w:w="9222" w:type="dxa"/>
            <w:gridSpan w:val="5"/>
            <w:shd w:val="clear" w:color="auto" w:fill="F1F1F1"/>
          </w:tcPr>
          <w:p w14:paraId="1BAF9D67" w14:textId="77777777" w:rsidR="0043497F" w:rsidRDefault="00C613A4">
            <w:pPr>
              <w:pStyle w:val="TableParagraph"/>
              <w:spacing w:before="139"/>
              <w:ind w:left="130"/>
              <w:rPr>
                <w:b/>
                <w:sz w:val="18"/>
              </w:rPr>
            </w:pPr>
            <w:r>
              <w:rPr>
                <w:b/>
                <w:color w:val="404040"/>
                <w:w w:val="90"/>
                <w:sz w:val="18"/>
              </w:rPr>
              <w:t>Fire</w:t>
            </w:r>
            <w:r>
              <w:rPr>
                <w:b/>
                <w:color w:val="404040"/>
                <w:spacing w:val="-2"/>
                <w:sz w:val="18"/>
              </w:rPr>
              <w:t xml:space="preserve"> Safety</w:t>
            </w:r>
          </w:p>
        </w:tc>
      </w:tr>
      <w:tr w:rsidR="0043497F" w14:paraId="11507F45" w14:textId="77777777">
        <w:trPr>
          <w:trHeight w:val="772"/>
        </w:trPr>
        <w:tc>
          <w:tcPr>
            <w:tcW w:w="3506" w:type="dxa"/>
          </w:tcPr>
          <w:p w14:paraId="2A66A909" w14:textId="77777777" w:rsidR="0043497F" w:rsidRDefault="00C613A4">
            <w:pPr>
              <w:pStyle w:val="TableParagraph"/>
              <w:spacing w:before="139" w:line="268" w:lineRule="auto"/>
              <w:ind w:left="13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The</w:t>
            </w:r>
            <w:r>
              <w:rPr>
                <w:color w:val="404040"/>
                <w:spacing w:val="-1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emergency</w:t>
            </w:r>
            <w:r>
              <w:rPr>
                <w:color w:val="404040"/>
                <w:spacing w:val="-5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exit is</w:t>
            </w:r>
            <w:r>
              <w:rPr>
                <w:color w:val="404040"/>
                <w:spacing w:val="-1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 xml:space="preserve">seamlessly </w:t>
            </w:r>
            <w:r>
              <w:rPr>
                <w:color w:val="404040"/>
                <w:spacing w:val="-2"/>
                <w:w w:val="115"/>
                <w:sz w:val="18"/>
              </w:rPr>
              <w:t>approachable</w:t>
            </w:r>
          </w:p>
        </w:tc>
        <w:tc>
          <w:tcPr>
            <w:tcW w:w="1039" w:type="dxa"/>
          </w:tcPr>
          <w:p w14:paraId="3F6F7FA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3822601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2F8CE81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E16F20C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380ACA31" w14:textId="77777777">
        <w:trPr>
          <w:trHeight w:val="771"/>
        </w:trPr>
        <w:tc>
          <w:tcPr>
            <w:tcW w:w="3506" w:type="dxa"/>
          </w:tcPr>
          <w:p w14:paraId="582F236D" w14:textId="1824CB62" w:rsidR="0043497F" w:rsidRDefault="00C613A4">
            <w:pPr>
              <w:pStyle w:val="TableParagraph"/>
              <w:spacing w:before="139" w:line="268" w:lineRule="auto"/>
              <w:ind w:left="130" w:right="327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Fire</w:t>
            </w:r>
            <w:r>
              <w:rPr>
                <w:color w:val="404040"/>
                <w:spacing w:val="-3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safety</w:t>
            </w:r>
            <w:r>
              <w:rPr>
                <w:color w:val="404040"/>
                <w:spacing w:val="-10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devices</w:t>
            </w:r>
            <w:r>
              <w:rPr>
                <w:color w:val="404040"/>
                <w:spacing w:val="-3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(fire</w:t>
            </w:r>
            <w:r>
              <w:rPr>
                <w:color w:val="404040"/>
                <w:spacing w:val="-7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extinguishers, sand</w:t>
            </w:r>
            <w:r>
              <w:rPr>
                <w:color w:val="404040"/>
                <w:spacing w:val="-3"/>
                <w:w w:val="110"/>
                <w:sz w:val="18"/>
              </w:rPr>
              <w:t xml:space="preserve"> </w:t>
            </w:r>
            <w:r w:rsidR="00046C04">
              <w:rPr>
                <w:color w:val="404040"/>
                <w:w w:val="110"/>
                <w:sz w:val="18"/>
              </w:rPr>
              <w:t>etc.</w:t>
            </w:r>
            <w:r>
              <w:rPr>
                <w:color w:val="404040"/>
                <w:w w:val="110"/>
                <w:sz w:val="18"/>
              </w:rPr>
              <w:t>)</w:t>
            </w:r>
            <w:r>
              <w:rPr>
                <w:color w:val="404040"/>
                <w:spacing w:val="-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are</w:t>
            </w:r>
            <w:r>
              <w:rPr>
                <w:color w:val="404040"/>
                <w:spacing w:val="-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available</w:t>
            </w:r>
            <w:r>
              <w:rPr>
                <w:color w:val="404040"/>
                <w:spacing w:val="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in the</w:t>
            </w:r>
            <w:r>
              <w:rPr>
                <w:color w:val="404040"/>
                <w:spacing w:val="-2"/>
                <w:w w:val="110"/>
                <w:sz w:val="18"/>
              </w:rPr>
              <w:t xml:space="preserve"> hospital</w:t>
            </w:r>
          </w:p>
        </w:tc>
        <w:tc>
          <w:tcPr>
            <w:tcW w:w="1039" w:type="dxa"/>
          </w:tcPr>
          <w:p w14:paraId="236EF0A1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21216C5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B006BF1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A39D771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2AB31489" w14:textId="77777777">
        <w:trPr>
          <w:trHeight w:val="555"/>
        </w:trPr>
        <w:tc>
          <w:tcPr>
            <w:tcW w:w="3506" w:type="dxa"/>
          </w:tcPr>
          <w:p w14:paraId="10FB7FDD" w14:textId="77777777" w:rsidR="0043497F" w:rsidRDefault="00C613A4">
            <w:pPr>
              <w:pStyle w:val="TableParagraph"/>
              <w:spacing w:before="139"/>
              <w:ind w:left="130"/>
              <w:rPr>
                <w:sz w:val="18"/>
              </w:rPr>
            </w:pPr>
            <w:r>
              <w:rPr>
                <w:color w:val="404040"/>
                <w:w w:val="105"/>
                <w:sz w:val="18"/>
              </w:rPr>
              <w:t>Expiry</w:t>
            </w:r>
            <w:r>
              <w:rPr>
                <w:color w:val="404040"/>
                <w:spacing w:val="1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date</w:t>
            </w:r>
            <w:r>
              <w:rPr>
                <w:color w:val="404040"/>
                <w:spacing w:val="-2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 xml:space="preserve">of fire </w:t>
            </w:r>
            <w:r>
              <w:rPr>
                <w:color w:val="404040"/>
                <w:spacing w:val="-2"/>
                <w:w w:val="105"/>
                <w:sz w:val="18"/>
              </w:rPr>
              <w:t>extinguishers</w:t>
            </w:r>
          </w:p>
        </w:tc>
        <w:tc>
          <w:tcPr>
            <w:tcW w:w="1039" w:type="dxa"/>
          </w:tcPr>
          <w:p w14:paraId="1B64EE65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A1A5982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FE88846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6C0BA2D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2221FA1D" w14:textId="77777777">
        <w:trPr>
          <w:trHeight w:val="772"/>
        </w:trPr>
        <w:tc>
          <w:tcPr>
            <w:tcW w:w="3506" w:type="dxa"/>
          </w:tcPr>
          <w:p w14:paraId="33278A7C" w14:textId="77777777" w:rsidR="0043497F" w:rsidRDefault="00C613A4">
            <w:pPr>
              <w:pStyle w:val="TableParagraph"/>
              <w:spacing w:before="140" w:line="268" w:lineRule="auto"/>
              <w:ind w:left="13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Smoke</w:t>
            </w:r>
            <w:r>
              <w:rPr>
                <w:color w:val="404040"/>
                <w:spacing w:val="-10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detectors</w:t>
            </w:r>
            <w:r>
              <w:rPr>
                <w:color w:val="404040"/>
                <w:spacing w:val="-7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are</w:t>
            </w:r>
            <w:r>
              <w:rPr>
                <w:color w:val="404040"/>
                <w:spacing w:val="-7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available</w:t>
            </w:r>
            <w:r>
              <w:rPr>
                <w:color w:val="404040"/>
                <w:spacing w:val="-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 xml:space="preserve">and </w:t>
            </w:r>
            <w:r>
              <w:rPr>
                <w:color w:val="404040"/>
                <w:spacing w:val="-2"/>
                <w:w w:val="110"/>
                <w:sz w:val="18"/>
              </w:rPr>
              <w:t>functioning</w:t>
            </w:r>
          </w:p>
        </w:tc>
        <w:tc>
          <w:tcPr>
            <w:tcW w:w="1039" w:type="dxa"/>
          </w:tcPr>
          <w:p w14:paraId="0EF8922A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10C03E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4FFEE3E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963BBA2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6983340B" w14:textId="77777777">
        <w:trPr>
          <w:trHeight w:val="771"/>
        </w:trPr>
        <w:tc>
          <w:tcPr>
            <w:tcW w:w="3506" w:type="dxa"/>
          </w:tcPr>
          <w:p w14:paraId="0C84F039" w14:textId="77777777" w:rsidR="0043497F" w:rsidRDefault="00C613A4">
            <w:pPr>
              <w:pStyle w:val="TableParagraph"/>
              <w:spacing w:before="140" w:line="268" w:lineRule="auto"/>
              <w:ind w:left="130"/>
              <w:rPr>
                <w:sz w:val="18"/>
              </w:rPr>
            </w:pPr>
            <w:r>
              <w:rPr>
                <w:color w:val="404040"/>
                <w:spacing w:val="-2"/>
                <w:w w:val="115"/>
                <w:sz w:val="18"/>
              </w:rPr>
              <w:t>Staff</w:t>
            </w:r>
            <w:r>
              <w:rPr>
                <w:color w:val="404040"/>
                <w:spacing w:val="-13"/>
                <w:w w:val="115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5"/>
                <w:sz w:val="18"/>
              </w:rPr>
              <w:t>is</w:t>
            </w:r>
            <w:r>
              <w:rPr>
                <w:color w:val="404040"/>
                <w:spacing w:val="-11"/>
                <w:w w:val="115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5"/>
                <w:sz w:val="18"/>
              </w:rPr>
              <w:t>trained</w:t>
            </w:r>
            <w:r>
              <w:rPr>
                <w:color w:val="404040"/>
                <w:spacing w:val="-9"/>
                <w:w w:val="115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5"/>
                <w:sz w:val="18"/>
              </w:rPr>
              <w:t>and</w:t>
            </w:r>
            <w:r>
              <w:rPr>
                <w:color w:val="404040"/>
                <w:spacing w:val="-10"/>
                <w:w w:val="115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5"/>
                <w:sz w:val="18"/>
              </w:rPr>
              <w:t>able</w:t>
            </w:r>
            <w:r>
              <w:rPr>
                <w:color w:val="404040"/>
                <w:spacing w:val="-13"/>
                <w:w w:val="115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5"/>
                <w:sz w:val="18"/>
              </w:rPr>
              <w:t>to</w:t>
            </w:r>
            <w:r>
              <w:rPr>
                <w:color w:val="404040"/>
                <w:spacing w:val="-11"/>
                <w:w w:val="115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5"/>
                <w:sz w:val="18"/>
              </w:rPr>
              <w:t>display</w:t>
            </w:r>
            <w:r>
              <w:rPr>
                <w:color w:val="404040"/>
                <w:spacing w:val="-9"/>
                <w:w w:val="115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5"/>
                <w:sz w:val="18"/>
              </w:rPr>
              <w:t xml:space="preserve">the </w:t>
            </w:r>
            <w:r>
              <w:rPr>
                <w:color w:val="404040"/>
                <w:w w:val="115"/>
                <w:sz w:val="18"/>
              </w:rPr>
              <w:t>rescue methods in case of a fire</w:t>
            </w:r>
          </w:p>
        </w:tc>
        <w:tc>
          <w:tcPr>
            <w:tcW w:w="1039" w:type="dxa"/>
          </w:tcPr>
          <w:p w14:paraId="63006B55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22297AA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4210AE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2AD32D1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1DBA74F8" w14:textId="77777777">
        <w:trPr>
          <w:trHeight w:val="472"/>
        </w:trPr>
        <w:tc>
          <w:tcPr>
            <w:tcW w:w="9222" w:type="dxa"/>
            <w:gridSpan w:val="5"/>
            <w:shd w:val="clear" w:color="auto" w:fill="F1F1F1"/>
          </w:tcPr>
          <w:p w14:paraId="69708C12" w14:textId="77777777" w:rsidR="0043497F" w:rsidRDefault="00C613A4">
            <w:pPr>
              <w:pStyle w:val="TableParagraph"/>
              <w:spacing w:before="140"/>
              <w:ind w:left="130"/>
              <w:rPr>
                <w:b/>
                <w:sz w:val="18"/>
              </w:rPr>
            </w:pPr>
            <w:r>
              <w:rPr>
                <w:b/>
                <w:color w:val="404040"/>
                <w:w w:val="85"/>
                <w:sz w:val="18"/>
              </w:rPr>
              <w:t>Water</w:t>
            </w:r>
            <w:r>
              <w:rPr>
                <w:b/>
                <w:color w:val="404040"/>
                <w:spacing w:val="-2"/>
                <w:w w:val="85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sz w:val="18"/>
              </w:rPr>
              <w:t>Safety</w:t>
            </w:r>
          </w:p>
        </w:tc>
      </w:tr>
      <w:tr w:rsidR="0043497F" w14:paraId="53D923AB" w14:textId="77777777">
        <w:trPr>
          <w:trHeight w:val="772"/>
        </w:trPr>
        <w:tc>
          <w:tcPr>
            <w:tcW w:w="3506" w:type="dxa"/>
            <w:shd w:val="clear" w:color="auto" w:fill="FFFFFF"/>
          </w:tcPr>
          <w:p w14:paraId="15260D30" w14:textId="77777777" w:rsidR="0043497F" w:rsidRDefault="00C613A4">
            <w:pPr>
              <w:pStyle w:val="TableParagraph"/>
              <w:spacing w:before="140" w:line="268" w:lineRule="auto"/>
              <w:ind w:left="130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Cleaning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of</w:t>
            </w:r>
            <w:r>
              <w:rPr>
                <w:color w:val="404040"/>
                <w:spacing w:val="-8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tanks</w:t>
            </w:r>
            <w:r>
              <w:rPr>
                <w:color w:val="404040"/>
                <w:spacing w:val="-10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(date</w:t>
            </w:r>
            <w:r>
              <w:rPr>
                <w:color w:val="404040"/>
                <w:spacing w:val="-8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displayed,</w:t>
            </w:r>
            <w:r>
              <w:rPr>
                <w:color w:val="404040"/>
                <w:spacing w:val="-5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next date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due)</w:t>
            </w:r>
          </w:p>
        </w:tc>
        <w:tc>
          <w:tcPr>
            <w:tcW w:w="1039" w:type="dxa"/>
            <w:shd w:val="clear" w:color="auto" w:fill="FFFFFF"/>
          </w:tcPr>
          <w:p w14:paraId="6FD49BAA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4A64AF8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13AFE2E2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5D9FBB16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7F" w14:paraId="5A359369" w14:textId="77777777">
        <w:trPr>
          <w:trHeight w:val="777"/>
        </w:trPr>
        <w:tc>
          <w:tcPr>
            <w:tcW w:w="3506" w:type="dxa"/>
            <w:tcBorders>
              <w:bottom w:val="single" w:sz="4" w:space="0" w:color="7E7E7E"/>
            </w:tcBorders>
            <w:shd w:val="clear" w:color="auto" w:fill="FFFFFF"/>
          </w:tcPr>
          <w:p w14:paraId="4C3A2772" w14:textId="42386FA5" w:rsidR="0043497F" w:rsidRDefault="00C613A4">
            <w:pPr>
              <w:pStyle w:val="TableParagraph"/>
              <w:spacing w:before="140" w:line="268" w:lineRule="auto"/>
              <w:ind w:left="130"/>
              <w:rPr>
                <w:sz w:val="18"/>
              </w:rPr>
            </w:pPr>
            <w:r>
              <w:rPr>
                <w:color w:val="404040"/>
                <w:w w:val="105"/>
                <w:sz w:val="18"/>
              </w:rPr>
              <w:t xml:space="preserve">Condition of water storage tank (intact, </w:t>
            </w:r>
            <w:r>
              <w:rPr>
                <w:color w:val="404040"/>
                <w:w w:val="110"/>
                <w:sz w:val="18"/>
              </w:rPr>
              <w:t xml:space="preserve">condition of plumbing lines </w:t>
            </w:r>
            <w:r w:rsidR="00046C04">
              <w:rPr>
                <w:color w:val="404040"/>
                <w:w w:val="110"/>
                <w:sz w:val="18"/>
              </w:rPr>
              <w:t>etc.</w:t>
            </w:r>
            <w:r>
              <w:rPr>
                <w:color w:val="404040"/>
                <w:w w:val="110"/>
                <w:sz w:val="18"/>
              </w:rPr>
              <w:t>)</w:t>
            </w:r>
          </w:p>
        </w:tc>
        <w:tc>
          <w:tcPr>
            <w:tcW w:w="1039" w:type="dxa"/>
            <w:tcBorders>
              <w:bottom w:val="single" w:sz="4" w:space="0" w:color="7E7E7E"/>
            </w:tcBorders>
            <w:shd w:val="clear" w:color="auto" w:fill="FFFFFF"/>
          </w:tcPr>
          <w:p w14:paraId="6E080F76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7E7E7E"/>
            </w:tcBorders>
            <w:shd w:val="clear" w:color="auto" w:fill="FFFFFF"/>
          </w:tcPr>
          <w:p w14:paraId="464613E8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7E7E7E"/>
            </w:tcBorders>
            <w:shd w:val="clear" w:color="auto" w:fill="FFFFFF"/>
          </w:tcPr>
          <w:p w14:paraId="097696CF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7E7E7E"/>
            </w:tcBorders>
            <w:shd w:val="clear" w:color="auto" w:fill="FFFFFF"/>
          </w:tcPr>
          <w:p w14:paraId="2584296A" w14:textId="77777777" w:rsidR="0043497F" w:rsidRDefault="00434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64FD0F" w14:textId="64122D5C" w:rsidR="0043497F" w:rsidRDefault="00046C0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1456" behindDoc="1" locked="0" layoutInCell="1" allowOverlap="1" wp14:anchorId="067A74D0" wp14:editId="425C255D">
                <wp:simplePos x="0" y="0"/>
                <wp:positionH relativeFrom="page">
                  <wp:posOffset>506095</wp:posOffset>
                </wp:positionH>
                <wp:positionV relativeFrom="page">
                  <wp:posOffset>6165850</wp:posOffset>
                </wp:positionV>
                <wp:extent cx="5854065" cy="1874520"/>
                <wp:effectExtent l="0" t="0" r="0" b="0"/>
                <wp:wrapNone/>
                <wp:docPr id="33723025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065" cy="1874520"/>
                        </a:xfrm>
                        <a:custGeom>
                          <a:avLst/>
                          <a:gdLst>
                            <a:gd name="T0" fmla="+- 0 797 797"/>
                            <a:gd name="T1" fmla="*/ T0 w 9219"/>
                            <a:gd name="T2" fmla="+- 0 11078 9710"/>
                            <a:gd name="T3" fmla="*/ 11078 h 2952"/>
                            <a:gd name="T4" fmla="+- 0 797 797"/>
                            <a:gd name="T5" fmla="*/ T4 w 9219"/>
                            <a:gd name="T6" fmla="+- 0 12662 9710"/>
                            <a:gd name="T7" fmla="*/ 12662 h 2952"/>
                            <a:gd name="T8" fmla="+- 0 4303 797"/>
                            <a:gd name="T9" fmla="*/ T8 w 9219"/>
                            <a:gd name="T10" fmla="+- 0 11870 9710"/>
                            <a:gd name="T11" fmla="*/ 11870 h 2952"/>
                            <a:gd name="T12" fmla="+- 0 4303 797"/>
                            <a:gd name="T13" fmla="*/ T12 w 9219"/>
                            <a:gd name="T14" fmla="+- 0 9710 9710"/>
                            <a:gd name="T15" fmla="*/ 9710 h 2952"/>
                            <a:gd name="T16" fmla="+- 0 797 797"/>
                            <a:gd name="T17" fmla="*/ T16 w 9219"/>
                            <a:gd name="T18" fmla="+- 0 10502 9710"/>
                            <a:gd name="T19" fmla="*/ 10502 h 2952"/>
                            <a:gd name="T20" fmla="+- 0 4303 797"/>
                            <a:gd name="T21" fmla="*/ T20 w 9219"/>
                            <a:gd name="T22" fmla="+- 0 11078 9710"/>
                            <a:gd name="T23" fmla="*/ 11078 h 2952"/>
                            <a:gd name="T24" fmla="+- 0 4303 797"/>
                            <a:gd name="T25" fmla="*/ T24 w 9219"/>
                            <a:gd name="T26" fmla="+- 0 9710 9710"/>
                            <a:gd name="T27" fmla="*/ 9710 h 2952"/>
                            <a:gd name="T28" fmla="+- 0 5342 797"/>
                            <a:gd name="T29" fmla="*/ T28 w 9219"/>
                            <a:gd name="T30" fmla="+- 0 11078 9710"/>
                            <a:gd name="T31" fmla="*/ 11078 h 2952"/>
                            <a:gd name="T32" fmla="+- 0 4303 797"/>
                            <a:gd name="T33" fmla="*/ T32 w 9219"/>
                            <a:gd name="T34" fmla="+- 0 11078 9710"/>
                            <a:gd name="T35" fmla="*/ 11078 h 2952"/>
                            <a:gd name="T36" fmla="+- 0 4303 797"/>
                            <a:gd name="T37" fmla="*/ T36 w 9219"/>
                            <a:gd name="T38" fmla="+- 0 12662 9710"/>
                            <a:gd name="T39" fmla="*/ 12662 h 2952"/>
                            <a:gd name="T40" fmla="+- 0 5342 797"/>
                            <a:gd name="T41" fmla="*/ T40 w 9219"/>
                            <a:gd name="T42" fmla="+- 0 12662 9710"/>
                            <a:gd name="T43" fmla="*/ 12662 h 2952"/>
                            <a:gd name="T44" fmla="+- 0 6900 797"/>
                            <a:gd name="T45" fmla="*/ T44 w 9219"/>
                            <a:gd name="T46" fmla="+- 0 11870 9710"/>
                            <a:gd name="T47" fmla="*/ 11870 h 2952"/>
                            <a:gd name="T48" fmla="+- 0 6900 797"/>
                            <a:gd name="T49" fmla="*/ T48 w 9219"/>
                            <a:gd name="T50" fmla="+- 0 9710 9710"/>
                            <a:gd name="T51" fmla="*/ 9710 h 2952"/>
                            <a:gd name="T52" fmla="+- 0 5341 797"/>
                            <a:gd name="T53" fmla="*/ T52 w 9219"/>
                            <a:gd name="T54" fmla="+- 0 9710 9710"/>
                            <a:gd name="T55" fmla="*/ 9710 h 2952"/>
                            <a:gd name="T56" fmla="+- 0 4303 797"/>
                            <a:gd name="T57" fmla="*/ T56 w 9219"/>
                            <a:gd name="T58" fmla="+- 0 10502 9710"/>
                            <a:gd name="T59" fmla="*/ 10502 h 2952"/>
                            <a:gd name="T60" fmla="+- 0 5341 797"/>
                            <a:gd name="T61" fmla="*/ T60 w 9219"/>
                            <a:gd name="T62" fmla="+- 0 11078 9710"/>
                            <a:gd name="T63" fmla="*/ 11078 h 2952"/>
                            <a:gd name="T64" fmla="+- 0 6900 797"/>
                            <a:gd name="T65" fmla="*/ T64 w 9219"/>
                            <a:gd name="T66" fmla="+- 0 11078 9710"/>
                            <a:gd name="T67" fmla="*/ 11078 h 2952"/>
                            <a:gd name="T68" fmla="+- 0 6900 797"/>
                            <a:gd name="T69" fmla="*/ T68 w 9219"/>
                            <a:gd name="T70" fmla="+- 0 9710 9710"/>
                            <a:gd name="T71" fmla="*/ 9710 h 2952"/>
                            <a:gd name="T72" fmla="+- 0 6900 797"/>
                            <a:gd name="T73" fmla="*/ T72 w 9219"/>
                            <a:gd name="T74" fmla="+- 0 11078 9710"/>
                            <a:gd name="T75" fmla="*/ 11078 h 2952"/>
                            <a:gd name="T76" fmla="+- 0 6900 797"/>
                            <a:gd name="T77" fmla="*/ T76 w 9219"/>
                            <a:gd name="T78" fmla="+- 0 12662 9710"/>
                            <a:gd name="T79" fmla="*/ 12662 h 2952"/>
                            <a:gd name="T80" fmla="+- 0 8458 797"/>
                            <a:gd name="T81" fmla="*/ T80 w 9219"/>
                            <a:gd name="T82" fmla="+- 0 11870 9710"/>
                            <a:gd name="T83" fmla="*/ 11870 h 2952"/>
                            <a:gd name="T84" fmla="+- 0 8458 797"/>
                            <a:gd name="T85" fmla="*/ T84 w 9219"/>
                            <a:gd name="T86" fmla="+- 0 9710 9710"/>
                            <a:gd name="T87" fmla="*/ 9710 h 2952"/>
                            <a:gd name="T88" fmla="+- 0 6900 797"/>
                            <a:gd name="T89" fmla="*/ T88 w 9219"/>
                            <a:gd name="T90" fmla="+- 0 10502 9710"/>
                            <a:gd name="T91" fmla="*/ 10502 h 2952"/>
                            <a:gd name="T92" fmla="+- 0 8458 797"/>
                            <a:gd name="T93" fmla="*/ T92 w 9219"/>
                            <a:gd name="T94" fmla="+- 0 11078 9710"/>
                            <a:gd name="T95" fmla="*/ 11078 h 2952"/>
                            <a:gd name="T96" fmla="+- 0 8458 797"/>
                            <a:gd name="T97" fmla="*/ T96 w 9219"/>
                            <a:gd name="T98" fmla="+- 0 9710 9710"/>
                            <a:gd name="T99" fmla="*/ 9710 h 2952"/>
                            <a:gd name="T100" fmla="+- 0 8458 797"/>
                            <a:gd name="T101" fmla="*/ T100 w 9219"/>
                            <a:gd name="T102" fmla="+- 0 11078 9710"/>
                            <a:gd name="T103" fmla="*/ 11078 h 2952"/>
                            <a:gd name="T104" fmla="+- 0 8458 797"/>
                            <a:gd name="T105" fmla="*/ T104 w 9219"/>
                            <a:gd name="T106" fmla="+- 0 12662 9710"/>
                            <a:gd name="T107" fmla="*/ 12662 h 2952"/>
                            <a:gd name="T108" fmla="+- 0 10016 797"/>
                            <a:gd name="T109" fmla="*/ T108 w 9219"/>
                            <a:gd name="T110" fmla="+- 0 11870 9710"/>
                            <a:gd name="T111" fmla="*/ 11870 h 2952"/>
                            <a:gd name="T112" fmla="+- 0 10016 797"/>
                            <a:gd name="T113" fmla="*/ T112 w 9219"/>
                            <a:gd name="T114" fmla="+- 0 9710 9710"/>
                            <a:gd name="T115" fmla="*/ 9710 h 2952"/>
                            <a:gd name="T116" fmla="+- 0 8458 797"/>
                            <a:gd name="T117" fmla="*/ T116 w 9219"/>
                            <a:gd name="T118" fmla="+- 0 10502 9710"/>
                            <a:gd name="T119" fmla="*/ 10502 h 2952"/>
                            <a:gd name="T120" fmla="+- 0 10016 797"/>
                            <a:gd name="T121" fmla="*/ T120 w 9219"/>
                            <a:gd name="T122" fmla="+- 0 11078 9710"/>
                            <a:gd name="T123" fmla="*/ 11078 h 2952"/>
                            <a:gd name="T124" fmla="+- 0 10016 797"/>
                            <a:gd name="T125" fmla="*/ T124 w 9219"/>
                            <a:gd name="T126" fmla="+- 0 9710 9710"/>
                            <a:gd name="T127" fmla="*/ 9710 h 29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219" h="2952">
                              <a:moveTo>
                                <a:pt x="3506" y="1368"/>
                              </a:moveTo>
                              <a:lnTo>
                                <a:pt x="0" y="1368"/>
                              </a:lnTo>
                              <a:lnTo>
                                <a:pt x="0" y="2160"/>
                              </a:lnTo>
                              <a:lnTo>
                                <a:pt x="0" y="2952"/>
                              </a:lnTo>
                              <a:lnTo>
                                <a:pt x="3506" y="2952"/>
                              </a:lnTo>
                              <a:lnTo>
                                <a:pt x="3506" y="2160"/>
                              </a:lnTo>
                              <a:lnTo>
                                <a:pt x="3506" y="1368"/>
                              </a:lnTo>
                              <a:close/>
                              <a:moveTo>
                                <a:pt x="3506" y="0"/>
                              </a:moveTo>
                              <a:lnTo>
                                <a:pt x="0" y="0"/>
                              </a:lnTo>
                              <a:lnTo>
                                <a:pt x="0" y="792"/>
                              </a:lnTo>
                              <a:lnTo>
                                <a:pt x="0" y="1368"/>
                              </a:lnTo>
                              <a:lnTo>
                                <a:pt x="3506" y="1368"/>
                              </a:lnTo>
                              <a:lnTo>
                                <a:pt x="3506" y="792"/>
                              </a:lnTo>
                              <a:lnTo>
                                <a:pt x="3506" y="0"/>
                              </a:lnTo>
                              <a:close/>
                              <a:moveTo>
                                <a:pt x="6103" y="1368"/>
                              </a:moveTo>
                              <a:lnTo>
                                <a:pt x="4545" y="1368"/>
                              </a:lnTo>
                              <a:lnTo>
                                <a:pt x="4544" y="1368"/>
                              </a:lnTo>
                              <a:lnTo>
                                <a:pt x="3506" y="1368"/>
                              </a:lnTo>
                              <a:lnTo>
                                <a:pt x="3506" y="2160"/>
                              </a:lnTo>
                              <a:lnTo>
                                <a:pt x="3506" y="2952"/>
                              </a:lnTo>
                              <a:lnTo>
                                <a:pt x="4544" y="2952"/>
                              </a:lnTo>
                              <a:lnTo>
                                <a:pt x="4545" y="2952"/>
                              </a:lnTo>
                              <a:lnTo>
                                <a:pt x="6103" y="2952"/>
                              </a:lnTo>
                              <a:lnTo>
                                <a:pt x="6103" y="2160"/>
                              </a:lnTo>
                              <a:lnTo>
                                <a:pt x="6103" y="1368"/>
                              </a:lnTo>
                              <a:close/>
                              <a:moveTo>
                                <a:pt x="6103" y="0"/>
                              </a:moveTo>
                              <a:lnTo>
                                <a:pt x="4545" y="0"/>
                              </a:lnTo>
                              <a:lnTo>
                                <a:pt x="4544" y="0"/>
                              </a:lnTo>
                              <a:lnTo>
                                <a:pt x="3506" y="0"/>
                              </a:lnTo>
                              <a:lnTo>
                                <a:pt x="3506" y="792"/>
                              </a:lnTo>
                              <a:lnTo>
                                <a:pt x="3506" y="1368"/>
                              </a:lnTo>
                              <a:lnTo>
                                <a:pt x="4544" y="1368"/>
                              </a:lnTo>
                              <a:lnTo>
                                <a:pt x="4545" y="1368"/>
                              </a:lnTo>
                              <a:lnTo>
                                <a:pt x="6103" y="1368"/>
                              </a:lnTo>
                              <a:lnTo>
                                <a:pt x="6103" y="79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7661" y="1368"/>
                              </a:moveTo>
                              <a:lnTo>
                                <a:pt x="6103" y="1368"/>
                              </a:lnTo>
                              <a:lnTo>
                                <a:pt x="6103" y="2160"/>
                              </a:lnTo>
                              <a:lnTo>
                                <a:pt x="6103" y="2952"/>
                              </a:lnTo>
                              <a:lnTo>
                                <a:pt x="7661" y="2952"/>
                              </a:lnTo>
                              <a:lnTo>
                                <a:pt x="7661" y="2160"/>
                              </a:lnTo>
                              <a:lnTo>
                                <a:pt x="7661" y="1368"/>
                              </a:lnTo>
                              <a:close/>
                              <a:moveTo>
                                <a:pt x="7661" y="0"/>
                              </a:moveTo>
                              <a:lnTo>
                                <a:pt x="6103" y="0"/>
                              </a:lnTo>
                              <a:lnTo>
                                <a:pt x="6103" y="792"/>
                              </a:lnTo>
                              <a:lnTo>
                                <a:pt x="6103" y="1368"/>
                              </a:lnTo>
                              <a:lnTo>
                                <a:pt x="7661" y="1368"/>
                              </a:lnTo>
                              <a:lnTo>
                                <a:pt x="7661" y="792"/>
                              </a:lnTo>
                              <a:lnTo>
                                <a:pt x="7661" y="0"/>
                              </a:lnTo>
                              <a:close/>
                              <a:moveTo>
                                <a:pt x="9219" y="1368"/>
                              </a:moveTo>
                              <a:lnTo>
                                <a:pt x="7661" y="1368"/>
                              </a:lnTo>
                              <a:lnTo>
                                <a:pt x="7661" y="2160"/>
                              </a:lnTo>
                              <a:lnTo>
                                <a:pt x="7661" y="2952"/>
                              </a:lnTo>
                              <a:lnTo>
                                <a:pt x="9219" y="2952"/>
                              </a:lnTo>
                              <a:lnTo>
                                <a:pt x="9219" y="2160"/>
                              </a:lnTo>
                              <a:lnTo>
                                <a:pt x="9219" y="1368"/>
                              </a:lnTo>
                              <a:close/>
                              <a:moveTo>
                                <a:pt x="9219" y="0"/>
                              </a:moveTo>
                              <a:lnTo>
                                <a:pt x="7661" y="0"/>
                              </a:lnTo>
                              <a:lnTo>
                                <a:pt x="7661" y="792"/>
                              </a:lnTo>
                              <a:lnTo>
                                <a:pt x="7661" y="1368"/>
                              </a:lnTo>
                              <a:lnTo>
                                <a:pt x="9219" y="1368"/>
                              </a:lnTo>
                              <a:lnTo>
                                <a:pt x="9219" y="792"/>
                              </a:lnTo>
                              <a:lnTo>
                                <a:pt x="9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DA725" id="docshape6" o:spid="_x0000_s1026" style="position:absolute;margin-left:39.85pt;margin-top:485.5pt;width:460.95pt;height:147.6pt;z-index:-160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" path="m3506,1368l,1368r,792l,2952r3506,l3506,2160r,-792xm3506,l,,,792r,576l3506,1368r,-576l3506,xm6103,1368r-1558,l4544,1368r-1038,l3506,2160r,792l4544,2952r1,l6103,2952r,-792l6103,1368xm6103,l4545,r-1,l3506,r,792l3506,1368r1038,l4545,1368r1558,l6103,792,6103,xm7661,1368r-1558,l6103,2160r,792l7661,2952r,-792l7661,1368xm7661,l6103,r,792l6103,1368r1558,l7661,792,7661,xm9219,1368r-1558,l7661,2160r,792l9219,2952r,-792l9219,1368xm9219,l7661,r,792l7661,1368r1558,l9219,792,9219,xe" stroked="f">
                <v:path arrowok="t" o:connecttype="custom" o:connectlocs="0,7034530;0,8040370;2226310,7537450;2226310,6165850;0,6668770;2226310,7034530;2226310,6165850;2886075,7034530;2226310,7034530;2226310,8040370;2886075,8040370;3875405,7537450;3875405,6165850;2885440,6165850;2226310,6668770;2885440,7034530;3875405,7034530;3875405,6165850;3875405,7034530;3875405,8040370;4864735,7537450;4864735,6165850;3875405,6668770;4864735,7034530;4864735,6165850;4864735,7034530;4864735,8040370;5854065,7537450;5854065,6165850;4864735,6668770;5854065,7034530;5854065,6165850" o:connectangles="0,0,0,0,0,0,0,0,0,0,0,0,0,0,0,0,0,0,0,0,0,0,0,0,0,0,0,0,0,0,0,0"/>
                <w10:wrap anchorx="page" anchory="page"/>
              </v:shape>
            </w:pict>
          </mc:Fallback>
        </mc:AlternateContent>
      </w:r>
    </w:p>
    <w:p w14:paraId="414D0117" w14:textId="77777777" w:rsidR="0043497F" w:rsidRDefault="0043497F">
      <w:pPr>
        <w:rPr>
          <w:sz w:val="2"/>
          <w:szCs w:val="2"/>
        </w:rPr>
        <w:sectPr w:rsidR="0043497F">
          <w:type w:val="continuous"/>
          <w:pgSz w:w="10800" w:h="15600"/>
          <w:pgMar w:top="1740" w:right="0" w:bottom="0" w:left="0" w:header="254" w:footer="0" w:gutter="0"/>
          <w:cols w:space="720"/>
        </w:sectPr>
      </w:pPr>
    </w:p>
    <w:p w14:paraId="422FA4A0" w14:textId="6D43FCDF" w:rsidR="0043497F" w:rsidRDefault="00046C04">
      <w:pPr>
        <w:pStyle w:val="BodyText"/>
        <w:spacing w:before="6"/>
        <w:rPr>
          <w:b/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52480" behindDoc="1" locked="0" layoutInCell="1" allowOverlap="1" wp14:anchorId="22E00CEE" wp14:editId="0510B6DD">
                <wp:simplePos x="0" y="0"/>
                <wp:positionH relativeFrom="page">
                  <wp:posOffset>502920</wp:posOffset>
                </wp:positionH>
                <wp:positionV relativeFrom="page">
                  <wp:posOffset>1233805</wp:posOffset>
                </wp:positionV>
                <wp:extent cx="5860415" cy="1913890"/>
                <wp:effectExtent l="0" t="0" r="0" b="0"/>
                <wp:wrapNone/>
                <wp:docPr id="87127545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0415" cy="1913890"/>
                          <a:chOff x="792" y="1943"/>
                          <a:chExt cx="9229" cy="3014"/>
                        </a:xfrm>
                      </wpg:grpSpPr>
                      <wps:wsp>
                        <wps:cNvPr id="110406488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796" y="1948"/>
                            <a:ext cx="3506" cy="300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257082" name="docshape9"/>
                        <wps:cNvSpPr>
                          <a:spLocks/>
                        </wps:cNvSpPr>
                        <wps:spPr bwMode="auto">
                          <a:xfrm>
                            <a:off x="791" y="1943"/>
                            <a:ext cx="9229" cy="3014"/>
                          </a:xfrm>
                          <a:custGeom>
                            <a:avLst/>
                            <a:gdLst>
                              <a:gd name="T0" fmla="+- 0 4303 792"/>
                              <a:gd name="T1" fmla="*/ T0 w 9229"/>
                              <a:gd name="T2" fmla="+- 0 1943 1943"/>
                              <a:gd name="T3" fmla="*/ 1943 h 3014"/>
                              <a:gd name="T4" fmla="+- 0 4303 792"/>
                              <a:gd name="T5" fmla="*/ T4 w 9229"/>
                              <a:gd name="T6" fmla="+- 0 4957 1943"/>
                              <a:gd name="T7" fmla="*/ 4957 h 3014"/>
                              <a:gd name="T8" fmla="+- 0 792 792"/>
                              <a:gd name="T9" fmla="*/ T8 w 9229"/>
                              <a:gd name="T10" fmla="+- 0 4952 1943"/>
                              <a:gd name="T11" fmla="*/ 4952 h 3014"/>
                              <a:gd name="T12" fmla="+- 0 10021 792"/>
                              <a:gd name="T13" fmla="*/ T12 w 9229"/>
                              <a:gd name="T14" fmla="+- 0 4952 1943"/>
                              <a:gd name="T15" fmla="*/ 4952 h 3014"/>
                              <a:gd name="T16" fmla="+- 0 797 792"/>
                              <a:gd name="T17" fmla="*/ T16 w 9229"/>
                              <a:gd name="T18" fmla="+- 0 1943 1943"/>
                              <a:gd name="T19" fmla="*/ 1943 h 3014"/>
                              <a:gd name="T20" fmla="+- 0 797 792"/>
                              <a:gd name="T21" fmla="*/ T20 w 9229"/>
                              <a:gd name="T22" fmla="+- 0 4957 1943"/>
                              <a:gd name="T23" fmla="*/ 4957 h 3014"/>
                              <a:gd name="T24" fmla="+- 0 792 792"/>
                              <a:gd name="T25" fmla="*/ T24 w 9229"/>
                              <a:gd name="T26" fmla="+- 0 1948 1943"/>
                              <a:gd name="T27" fmla="*/ 1948 h 3014"/>
                              <a:gd name="T28" fmla="+- 0 10021 792"/>
                              <a:gd name="T29" fmla="*/ T28 w 9229"/>
                              <a:gd name="T30" fmla="+- 0 1948 1943"/>
                              <a:gd name="T31" fmla="*/ 1948 h 3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229" h="3014">
                                <a:moveTo>
                                  <a:pt x="3511" y="0"/>
                                </a:moveTo>
                                <a:lnTo>
                                  <a:pt x="3511" y="3014"/>
                                </a:lnTo>
                                <a:moveTo>
                                  <a:pt x="0" y="3009"/>
                                </a:moveTo>
                                <a:lnTo>
                                  <a:pt x="9229" y="3009"/>
                                </a:lnTo>
                                <a:moveTo>
                                  <a:pt x="5" y="0"/>
                                </a:moveTo>
                                <a:lnTo>
                                  <a:pt x="5" y="3014"/>
                                </a:lnTo>
                                <a:moveTo>
                                  <a:pt x="0" y="5"/>
                                </a:moveTo>
                                <a:lnTo>
                                  <a:pt x="922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A9E0B" id="docshapegroup7" o:spid="_x0000_s1026" style="position:absolute;margin-left:39.6pt;margin-top:97.15pt;width:461.45pt;height:150.7pt;z-index:-16064000;mso-position-horizontal-relative:page;mso-position-vertical-relative:page" coordorigin="792,1943" coordsize="9229,3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">
                <v:rect id="docshape8" o:spid="_x0000_s1027" style="position:absolute;left:796;top:1948;width:3506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" fillcolor="#f1f1f1" stroked="f"/>
                <v:shape id="docshape9" o:spid="_x0000_s1028" style="position:absolute;left:791;top:1943;width:9229;height:3014;visibility:visible;mso-wrap-style:square;v-text-anchor:top" coordsize="9229,3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" path="m3511,r,3014m,3009r9229,m5,r,3014m,5r9229,e" filled="f" strokecolor="#7e7e7e" strokeweight=".5pt">
                  <v:path arrowok="t" o:connecttype="custom" o:connectlocs="3511,1943;3511,4957;0,4952;9229,4952;5,1943;5,4957;0,1948;9229,1948" o:connectangles="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9"/>
      </w:tblGrid>
      <w:tr w:rsidR="0043497F" w14:paraId="6CB113CC" w14:textId="77777777">
        <w:trPr>
          <w:trHeight w:val="3003"/>
        </w:trPr>
        <w:tc>
          <w:tcPr>
            <w:tcW w:w="9219" w:type="dxa"/>
            <w:tcBorders>
              <w:right w:val="single" w:sz="4" w:space="0" w:color="7E7E7E"/>
            </w:tcBorders>
          </w:tcPr>
          <w:p w14:paraId="38CB5CBA" w14:textId="77777777" w:rsidR="0043497F" w:rsidRDefault="00C613A4">
            <w:pPr>
              <w:pStyle w:val="TableParagraph"/>
              <w:spacing w:before="148"/>
              <w:ind w:left="130"/>
              <w:rPr>
                <w:b/>
                <w:sz w:val="18"/>
              </w:rPr>
            </w:pPr>
            <w:r>
              <w:rPr>
                <w:b/>
                <w:color w:val="404040"/>
                <w:w w:val="95"/>
                <w:sz w:val="18"/>
              </w:rPr>
              <w:t>Additional</w:t>
            </w:r>
            <w:r>
              <w:rPr>
                <w:b/>
                <w:color w:val="404040"/>
                <w:spacing w:val="5"/>
                <w:sz w:val="18"/>
              </w:rPr>
              <w:t xml:space="preserve"> </w:t>
            </w:r>
            <w:r>
              <w:rPr>
                <w:b/>
                <w:color w:val="404040"/>
                <w:w w:val="95"/>
                <w:sz w:val="18"/>
              </w:rPr>
              <w:t>Points</w:t>
            </w:r>
            <w:r>
              <w:rPr>
                <w:b/>
                <w:color w:val="404040"/>
                <w:spacing w:val="-1"/>
                <w:sz w:val="18"/>
              </w:rPr>
              <w:t xml:space="preserve"> </w:t>
            </w:r>
            <w:r>
              <w:rPr>
                <w:b/>
                <w:color w:val="404040"/>
                <w:w w:val="95"/>
                <w:sz w:val="18"/>
              </w:rPr>
              <w:t>/</w:t>
            </w:r>
            <w:r>
              <w:rPr>
                <w:b/>
                <w:color w:val="404040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w w:val="95"/>
                <w:sz w:val="18"/>
              </w:rPr>
              <w:t>Observations</w:t>
            </w:r>
          </w:p>
        </w:tc>
      </w:tr>
      <w:tr w:rsidR="0043497F" w14:paraId="5A61EA25" w14:textId="77777777">
        <w:trPr>
          <w:trHeight w:val="2519"/>
        </w:trPr>
        <w:tc>
          <w:tcPr>
            <w:tcW w:w="9219" w:type="dxa"/>
          </w:tcPr>
          <w:p w14:paraId="60517D35" w14:textId="77777777" w:rsidR="0043497F" w:rsidRDefault="0043497F">
            <w:pPr>
              <w:pStyle w:val="TableParagraph"/>
              <w:rPr>
                <w:b/>
                <w:sz w:val="20"/>
              </w:rPr>
            </w:pPr>
          </w:p>
          <w:p w14:paraId="313D3D16" w14:textId="77777777" w:rsidR="0043497F" w:rsidRDefault="0043497F">
            <w:pPr>
              <w:pStyle w:val="TableParagraph"/>
              <w:rPr>
                <w:b/>
                <w:sz w:val="20"/>
              </w:rPr>
            </w:pPr>
          </w:p>
          <w:p w14:paraId="155D3EE0" w14:textId="77777777" w:rsidR="0043497F" w:rsidRDefault="0043497F">
            <w:pPr>
              <w:pStyle w:val="TableParagraph"/>
              <w:rPr>
                <w:b/>
                <w:sz w:val="20"/>
              </w:rPr>
            </w:pPr>
          </w:p>
          <w:p w14:paraId="3541CE99" w14:textId="77777777" w:rsidR="0043497F" w:rsidRDefault="0043497F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89F9867" w14:textId="77777777" w:rsidR="0043497F" w:rsidRDefault="00C613A4">
            <w:pPr>
              <w:pStyle w:val="TableParagraph"/>
              <w:spacing w:line="532" w:lineRule="auto"/>
              <w:ind w:left="135" w:right="6322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Signature</w:t>
            </w:r>
            <w:r>
              <w:rPr>
                <w:color w:val="404040"/>
                <w:spacing w:val="-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of</w:t>
            </w:r>
            <w:r>
              <w:rPr>
                <w:color w:val="404040"/>
                <w:spacing w:val="-6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the</w:t>
            </w:r>
            <w:r>
              <w:rPr>
                <w:color w:val="404040"/>
                <w:spacing w:val="-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 xml:space="preserve">Team Lead: </w:t>
            </w:r>
            <w:r>
              <w:rPr>
                <w:color w:val="404040"/>
                <w:spacing w:val="-2"/>
                <w:w w:val="115"/>
                <w:sz w:val="18"/>
              </w:rPr>
              <w:t>Name:</w:t>
            </w:r>
          </w:p>
          <w:p w14:paraId="5DA67292" w14:textId="77777777" w:rsidR="0043497F" w:rsidRDefault="00C613A4">
            <w:pPr>
              <w:pStyle w:val="TableParagraph"/>
              <w:spacing w:line="206" w:lineRule="exact"/>
              <w:ind w:left="135"/>
              <w:rPr>
                <w:sz w:val="18"/>
              </w:rPr>
            </w:pPr>
            <w:r>
              <w:rPr>
                <w:color w:val="404040"/>
                <w:spacing w:val="-2"/>
                <w:w w:val="105"/>
                <w:sz w:val="18"/>
              </w:rPr>
              <w:t>Date:</w:t>
            </w:r>
          </w:p>
          <w:p w14:paraId="55862BFF" w14:textId="77777777" w:rsidR="0043497F" w:rsidRDefault="0043497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752B121" w14:textId="77777777" w:rsidR="0043497F" w:rsidRDefault="00C613A4">
            <w:pPr>
              <w:pStyle w:val="TableParagraph"/>
              <w:spacing w:line="191" w:lineRule="exact"/>
              <w:ind w:left="135"/>
              <w:rPr>
                <w:sz w:val="18"/>
              </w:rPr>
            </w:pPr>
            <w:r>
              <w:rPr>
                <w:color w:val="404040"/>
                <w:spacing w:val="-4"/>
                <w:w w:val="110"/>
                <w:sz w:val="18"/>
              </w:rPr>
              <w:t>Time:</w:t>
            </w:r>
          </w:p>
        </w:tc>
      </w:tr>
    </w:tbl>
    <w:p w14:paraId="79607F41" w14:textId="5B975A78" w:rsidR="00C613A4" w:rsidRDefault="00C613A4"/>
    <w:p w14:paraId="6F9465DC" w14:textId="77777777" w:rsidR="00046C04" w:rsidRDefault="00046C04"/>
    <w:p w14:paraId="50617C8D" w14:textId="77777777" w:rsidR="00046C04" w:rsidRDefault="00046C04"/>
    <w:p w14:paraId="0EB379EC" w14:textId="77777777" w:rsidR="00046C04" w:rsidRDefault="00046C04" w:rsidP="00046C04">
      <w:pPr>
        <w:spacing w:before="1"/>
        <w:rPr>
          <w:b/>
          <w:sz w:val="36"/>
        </w:rPr>
      </w:pPr>
    </w:p>
    <w:p w14:paraId="4F31E8AA" w14:textId="77777777" w:rsidR="00046C04" w:rsidRDefault="00046C04" w:rsidP="00046C04">
      <w:pPr>
        <w:spacing w:before="1"/>
        <w:rPr>
          <w:b/>
          <w:sz w:val="36"/>
        </w:rPr>
      </w:pPr>
    </w:p>
    <w:p w14:paraId="4837BE7A" w14:textId="77777777" w:rsidR="00046C04" w:rsidRDefault="00046C04" w:rsidP="00046C04">
      <w:pPr>
        <w:spacing w:before="1"/>
        <w:rPr>
          <w:b/>
          <w:sz w:val="36"/>
        </w:rPr>
      </w:pPr>
    </w:p>
    <w:p w14:paraId="30CC0654" w14:textId="77777777" w:rsidR="00046C04" w:rsidRDefault="00046C04" w:rsidP="00046C04">
      <w:pPr>
        <w:spacing w:before="1"/>
        <w:rPr>
          <w:b/>
          <w:sz w:val="36"/>
        </w:rPr>
      </w:pPr>
    </w:p>
    <w:p w14:paraId="2155403D" w14:textId="77777777" w:rsidR="00046C04" w:rsidRDefault="00046C04" w:rsidP="00046C04">
      <w:pPr>
        <w:spacing w:before="1"/>
        <w:rPr>
          <w:b/>
          <w:sz w:val="36"/>
        </w:rPr>
      </w:pPr>
    </w:p>
    <w:p w14:paraId="0CFC9094" w14:textId="77777777" w:rsidR="00046C04" w:rsidRDefault="00046C04" w:rsidP="00046C04">
      <w:pPr>
        <w:spacing w:before="1"/>
        <w:rPr>
          <w:b/>
          <w:sz w:val="36"/>
        </w:rPr>
      </w:pPr>
    </w:p>
    <w:p w14:paraId="3E3A9862" w14:textId="77777777" w:rsidR="00046C04" w:rsidRDefault="00046C04" w:rsidP="00046C04">
      <w:pPr>
        <w:spacing w:before="1"/>
        <w:rPr>
          <w:b/>
          <w:sz w:val="36"/>
        </w:rPr>
      </w:pPr>
    </w:p>
    <w:p w14:paraId="10D05C2D" w14:textId="77777777" w:rsidR="00046C04" w:rsidRDefault="00046C04" w:rsidP="00046C04">
      <w:pPr>
        <w:spacing w:before="1"/>
        <w:rPr>
          <w:b/>
          <w:sz w:val="36"/>
        </w:rPr>
      </w:pPr>
    </w:p>
    <w:p w14:paraId="1658F9A0" w14:textId="77777777" w:rsidR="00046C04" w:rsidRDefault="00046C04" w:rsidP="00046C04">
      <w:pPr>
        <w:ind w:left="864"/>
        <w:rPr>
          <w:b/>
        </w:rPr>
      </w:pPr>
      <w:r>
        <w:rPr>
          <w:b/>
          <w:color w:val="2D75B6"/>
          <w:spacing w:val="-2"/>
        </w:rPr>
        <w:t>Disclaimer</w:t>
      </w:r>
    </w:p>
    <w:p w14:paraId="6E6D2D03" w14:textId="77777777" w:rsidR="00046C04" w:rsidRDefault="00046C04" w:rsidP="00046C04">
      <w:pPr>
        <w:spacing w:before="219" w:line="247" w:lineRule="auto"/>
        <w:ind w:left="864" w:right="947"/>
        <w:rPr>
          <w:sz w:val="18"/>
        </w:rPr>
      </w:pPr>
      <w:r>
        <w:rPr>
          <w:w w:val="110"/>
          <w:sz w:val="18"/>
        </w:rPr>
        <w:t>The contents are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sample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references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aid understanding of the Standards and are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not prescribed by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NABH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as mandatory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practices.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Healthcare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organizations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are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encouraged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modify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them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as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per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their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scope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practices. NABH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is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not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liable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for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misinterpretation,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erroneous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use,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or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non-conformities during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assessment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due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to unmodified use of these contents.</w:t>
      </w:r>
    </w:p>
    <w:p w14:paraId="1991F011" w14:textId="77777777" w:rsidR="00046C04" w:rsidRDefault="00046C04"/>
    <w:sectPr w:rsidR="00046C04">
      <w:pgSz w:w="10800" w:h="15600"/>
      <w:pgMar w:top="1740" w:right="0" w:bottom="0" w:left="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3D3F" w14:textId="77777777" w:rsidR="003151D0" w:rsidRDefault="003151D0">
      <w:r>
        <w:separator/>
      </w:r>
    </w:p>
  </w:endnote>
  <w:endnote w:type="continuationSeparator" w:id="0">
    <w:p w14:paraId="1FBE4247" w14:textId="77777777" w:rsidR="003151D0" w:rsidRDefault="0031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0C98" w14:textId="77777777" w:rsidR="003151D0" w:rsidRDefault="003151D0">
      <w:r>
        <w:separator/>
      </w:r>
    </w:p>
  </w:footnote>
  <w:footnote w:type="continuationSeparator" w:id="0">
    <w:p w14:paraId="22560063" w14:textId="77777777" w:rsidR="003151D0" w:rsidRDefault="0031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86AB" w14:textId="77777777" w:rsidR="001373C0" w:rsidRDefault="00705D3F">
    <w:pPr>
      <w:pStyle w:val="Header"/>
    </w:pPr>
    <w:r>
      <w:rPr>
        <w:noProof/>
      </w:rPr>
      <w:drawing>
        <wp:anchor distT="0" distB="0" distL="114300" distR="114300" simplePos="0" relativeHeight="487256064" behindDoc="0" locked="0" layoutInCell="1" allowOverlap="1" wp14:anchorId="1DE3BC6B" wp14:editId="44C0165C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B6C1" w14:textId="2D78FF0B" w:rsidR="0043497F" w:rsidRDefault="0043497F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CE45" w14:textId="77777777" w:rsidR="001373C0" w:rsidRDefault="00705D3F">
    <w:pPr>
      <w:pStyle w:val="Header"/>
    </w:pPr>
    <w:r>
      <w:rPr>
        <w:noProof/>
      </w:rPr>
      <w:drawing>
        <wp:anchor distT="0" distB="0" distL="114300" distR="114300" simplePos="0" relativeHeight="487255040" behindDoc="0" locked="0" layoutInCell="1" allowOverlap="1" wp14:anchorId="13C185E6" wp14:editId="023A8434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7F"/>
    <w:rsid w:val="00005527"/>
    <w:rsid w:val="00046C04"/>
    <w:rsid w:val="001373C0"/>
    <w:rsid w:val="00300E65"/>
    <w:rsid w:val="003146D5"/>
    <w:rsid w:val="003151D0"/>
    <w:rsid w:val="003E6688"/>
    <w:rsid w:val="0043497F"/>
    <w:rsid w:val="00592F41"/>
    <w:rsid w:val="00705D3F"/>
    <w:rsid w:val="00A60798"/>
    <w:rsid w:val="00AB73CA"/>
    <w:rsid w:val="00C613A4"/>
    <w:rsid w:val="00E050CF"/>
    <w:rsid w:val="00F8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223D1"/>
  <w15:docId w15:val="{921709F2-E9BF-47D5-9539-BF589034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9"/>
      <w:ind w:left="2560" w:right="2562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7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3C0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137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3C0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Sidhant</dc:creator>
  <cp:lastModifiedBy>vishal chaudhary</cp:lastModifiedBy>
  <cp:revision>3</cp:revision>
  <dcterms:created xsi:type="dcterms:W3CDTF">2025-04-11T07:59:00Z</dcterms:created>
  <dcterms:modified xsi:type="dcterms:W3CDTF">2025-04-11T09:07:00Z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PowerPoint® LTSC</vt:lpwstr>
  </property>
</Properties>
</file>